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5493" w14:textId="77777777" w:rsidR="00953AD4" w:rsidRPr="00E33980" w:rsidRDefault="00953AD4" w:rsidP="00FC4796">
      <w:pPr>
        <w:spacing w:before="600"/>
        <w:jc w:val="left"/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Grilledutableau"/>
        <w:tblW w:w="10632" w:type="dxa"/>
        <w:tblInd w:w="108" w:type="dxa"/>
        <w:shd w:val="clear" w:color="auto" w:fill="CCFFCC"/>
        <w:tblLook w:val="04A0" w:firstRow="1" w:lastRow="0" w:firstColumn="1" w:lastColumn="0" w:noHBand="0" w:noVBand="1"/>
      </w:tblPr>
      <w:tblGrid>
        <w:gridCol w:w="10632"/>
      </w:tblGrid>
      <w:tr w:rsidR="00A01236" w:rsidRPr="00E33980" w14:paraId="2A59835D" w14:textId="77777777" w:rsidTr="001F28C4">
        <w:tc>
          <w:tcPr>
            <w:tcW w:w="10632" w:type="dxa"/>
            <w:shd w:val="clear" w:color="auto" w:fill="CCFFCC"/>
          </w:tcPr>
          <w:p w14:paraId="21AE8A0D" w14:textId="77777777" w:rsidR="004E3C98" w:rsidRDefault="00A01236" w:rsidP="0029156B">
            <w:pPr>
              <w:spacing w:before="120"/>
              <w:jc w:val="center"/>
              <w:rPr>
                <w:rFonts w:ascii="Calibri Light" w:hAnsi="Calibri Light" w:cs="Calibri Light"/>
                <w:b/>
                <w:smallCaps/>
                <w:kern w:val="32"/>
                <w:sz w:val="32"/>
                <w:szCs w:val="24"/>
              </w:rPr>
            </w:pPr>
            <w:r w:rsidRPr="004E3C98">
              <w:rPr>
                <w:rFonts w:ascii="Calibri Light" w:hAnsi="Calibri Light" w:cs="Calibri Light"/>
                <w:b/>
                <w:smallCaps/>
                <w:kern w:val="32"/>
                <w:sz w:val="32"/>
                <w:szCs w:val="24"/>
              </w:rPr>
              <w:t xml:space="preserve">Appel à projets pour l’obtention de financements </w:t>
            </w:r>
          </w:p>
          <w:p w14:paraId="2E2F1183" w14:textId="5A87AAC1" w:rsidR="00A01236" w:rsidRPr="004E3C98" w:rsidRDefault="00A01236" w:rsidP="004E3C98">
            <w:pPr>
              <w:jc w:val="center"/>
              <w:rPr>
                <w:rFonts w:ascii="Calibri Light" w:hAnsi="Calibri Light" w:cs="Calibri Light"/>
                <w:b/>
                <w:smallCaps/>
                <w:kern w:val="32"/>
                <w:sz w:val="32"/>
                <w:szCs w:val="24"/>
              </w:rPr>
            </w:pPr>
            <w:r w:rsidRPr="004E3C98">
              <w:rPr>
                <w:rFonts w:ascii="Calibri Light" w:hAnsi="Calibri Light" w:cs="Calibri Light"/>
                <w:b/>
                <w:smallCaps/>
                <w:kern w:val="32"/>
                <w:sz w:val="32"/>
                <w:szCs w:val="24"/>
              </w:rPr>
              <w:t xml:space="preserve">dans le cadre du programme </w:t>
            </w:r>
            <w:r w:rsidR="001F28C4" w:rsidRPr="004E3C98">
              <w:rPr>
                <w:rFonts w:ascii="Calibri Light" w:hAnsi="Calibri Light" w:cs="Calibri Light"/>
                <w:b/>
                <w:smallCaps/>
                <w:kern w:val="32"/>
                <w:sz w:val="32"/>
                <w:szCs w:val="24"/>
              </w:rPr>
              <w:t xml:space="preserve">LEADER - </w:t>
            </w:r>
            <w:r w:rsidR="00E33980" w:rsidRPr="004E3C98">
              <w:rPr>
                <w:rFonts w:ascii="Calibri Light" w:hAnsi="Calibri Light" w:cs="Calibri Light"/>
                <w:b/>
                <w:smallCaps/>
                <w:kern w:val="32"/>
                <w:sz w:val="32"/>
                <w:szCs w:val="24"/>
              </w:rPr>
              <w:t xml:space="preserve">GAL </w:t>
            </w:r>
            <w:r w:rsidRPr="004E3C98">
              <w:rPr>
                <w:rFonts w:ascii="Calibri Light" w:hAnsi="Calibri Light" w:cs="Calibri Light"/>
                <w:b/>
                <w:smallCaps/>
                <w:kern w:val="32"/>
                <w:sz w:val="32"/>
                <w:szCs w:val="24"/>
              </w:rPr>
              <w:t>Terres de Brie</w:t>
            </w:r>
          </w:p>
          <w:p w14:paraId="55A80876" w14:textId="52D9F67D" w:rsidR="00A01236" w:rsidRPr="00E33980" w:rsidRDefault="00A01236" w:rsidP="0029156B">
            <w:pPr>
              <w:spacing w:before="120" w:after="240"/>
              <w:jc w:val="center"/>
              <w:rPr>
                <w:rFonts w:ascii="Calibri Light" w:hAnsi="Calibri Light" w:cs="Calibri Light"/>
                <w:b/>
                <w:i/>
                <w:iCs/>
                <w:smallCaps/>
                <w:kern w:val="32"/>
                <w:sz w:val="24"/>
                <w:szCs w:val="24"/>
              </w:rPr>
            </w:pPr>
            <w:r w:rsidRPr="004E3C98">
              <w:rPr>
                <w:rFonts w:ascii="Calibri Light" w:hAnsi="Calibri Light" w:cs="Calibri Light"/>
                <w:b/>
                <w:i/>
                <w:iCs/>
                <w:smallCaps/>
                <w:kern w:val="32"/>
                <w:sz w:val="32"/>
                <w:szCs w:val="24"/>
              </w:rPr>
              <w:t xml:space="preserve">« Paris aussi, a sa </w:t>
            </w:r>
            <w:r w:rsidR="004E3C98">
              <w:rPr>
                <w:rFonts w:ascii="Calibri Light" w:hAnsi="Calibri Light" w:cs="Calibri Light"/>
                <w:b/>
                <w:i/>
                <w:iCs/>
                <w:smallCaps/>
                <w:kern w:val="32"/>
                <w:sz w:val="32"/>
                <w:szCs w:val="24"/>
              </w:rPr>
              <w:t>C</w:t>
            </w:r>
            <w:r w:rsidRPr="004E3C98">
              <w:rPr>
                <w:rFonts w:ascii="Calibri Light" w:hAnsi="Calibri Light" w:cs="Calibri Light"/>
                <w:b/>
                <w:i/>
                <w:iCs/>
                <w:smallCaps/>
                <w:kern w:val="32"/>
                <w:sz w:val="32"/>
                <w:szCs w:val="24"/>
              </w:rPr>
              <w:t>ampagne »</w:t>
            </w:r>
          </w:p>
        </w:tc>
      </w:tr>
    </w:tbl>
    <w:p w14:paraId="4FCA8B73" w14:textId="77777777" w:rsidR="00A01236" w:rsidRPr="002E38BA" w:rsidRDefault="00A01236" w:rsidP="00D668A7">
      <w:pPr>
        <w:jc w:val="left"/>
        <w:rPr>
          <w:rFonts w:ascii="Calibri Light" w:hAnsi="Calibri Light" w:cs="Calibri Light"/>
          <w:b/>
        </w:rPr>
      </w:pPr>
    </w:p>
    <w:tbl>
      <w:tblPr>
        <w:tblStyle w:val="Grilledutableau"/>
        <w:tblW w:w="10632" w:type="dxa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953AD4" w:rsidRPr="00E33980" w14:paraId="24385A1D" w14:textId="77777777" w:rsidTr="002E461C">
        <w:trPr>
          <w:trHeight w:val="383"/>
        </w:trPr>
        <w:tc>
          <w:tcPr>
            <w:tcW w:w="10632" w:type="dxa"/>
            <w:shd w:val="clear" w:color="auto" w:fill="F2F2F2" w:themeFill="background1" w:themeFillShade="F2"/>
          </w:tcPr>
          <w:p w14:paraId="603229B7" w14:textId="48F8D628" w:rsidR="00953AD4" w:rsidRPr="00E33980" w:rsidRDefault="00953AD4" w:rsidP="009314B1">
            <w:pPr>
              <w:spacing w:before="120"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4E3C98">
              <w:rPr>
                <w:rFonts w:ascii="Calibri Light" w:hAnsi="Calibri Light" w:cs="Calibri Light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FICHE PROJET </w:t>
            </w:r>
          </w:p>
        </w:tc>
      </w:tr>
    </w:tbl>
    <w:p w14:paraId="2950F538" w14:textId="77777777" w:rsidR="00F35BB3" w:rsidRPr="002E38BA" w:rsidRDefault="00F35BB3" w:rsidP="00D668A7">
      <w:pPr>
        <w:jc w:val="left"/>
        <w:rPr>
          <w:rFonts w:ascii="Calibri Light" w:hAnsi="Calibri Light" w:cs="Calibri Light"/>
          <w:b/>
          <w:sz w:val="10"/>
          <w:szCs w:val="10"/>
        </w:rPr>
      </w:pPr>
    </w:p>
    <w:tbl>
      <w:tblPr>
        <w:tblStyle w:val="Grilledutableau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F35BB3" w:rsidRPr="00E33980" w14:paraId="12400771" w14:textId="77777777" w:rsidTr="00F542FE">
        <w:tc>
          <w:tcPr>
            <w:tcW w:w="10632" w:type="dxa"/>
            <w:tcBorders>
              <w:bottom w:val="single" w:sz="4" w:space="0" w:color="auto"/>
            </w:tcBorders>
            <w:shd w:val="clear" w:color="auto" w:fill="FFFFCC"/>
          </w:tcPr>
          <w:p w14:paraId="180BA830" w14:textId="44098BA7" w:rsidR="00F35BB3" w:rsidRPr="001C2227" w:rsidRDefault="00F35BB3" w:rsidP="00F35BB3">
            <w:pPr>
              <w:spacing w:before="120" w:after="120"/>
              <w:jc w:val="center"/>
              <w:rPr>
                <w:rFonts w:ascii="Calibri Light" w:hAnsi="Calibri Light" w:cs="Calibri Light"/>
                <w:b/>
                <w:smallCaps/>
                <w:kern w:val="24"/>
                <w:sz w:val="24"/>
                <w:szCs w:val="24"/>
              </w:rPr>
            </w:pPr>
            <w:r w:rsidRPr="004E3C98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I</w:t>
            </w:r>
            <w:r w:rsidR="001C2227" w:rsidRPr="004E3C98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ntitulé du Projet</w:t>
            </w:r>
          </w:p>
        </w:tc>
      </w:tr>
      <w:tr w:rsidR="005570F2" w:rsidRPr="004E3C98" w14:paraId="2DE2BFE6" w14:textId="77777777" w:rsidTr="00597783">
        <w:tc>
          <w:tcPr>
            <w:tcW w:w="10632" w:type="dxa"/>
            <w:tcBorders>
              <w:top w:val="single" w:sz="4" w:space="0" w:color="auto"/>
            </w:tcBorders>
          </w:tcPr>
          <w:p w14:paraId="5F04DC32" w14:textId="77777777" w:rsidR="00396B7F" w:rsidRPr="004E3C98" w:rsidRDefault="00396B7F" w:rsidP="005570F2">
            <w:pPr>
              <w:spacing w:before="120"/>
              <w:jc w:val="center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</w:p>
          <w:p w14:paraId="532C314F" w14:textId="77777777" w:rsidR="0029156B" w:rsidRPr="004E3C98" w:rsidRDefault="0029156B" w:rsidP="005570F2">
            <w:pPr>
              <w:spacing w:before="120"/>
              <w:jc w:val="center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</w:p>
          <w:p w14:paraId="3D6A30E6" w14:textId="057B1C99" w:rsidR="005570F2" w:rsidRPr="004E3C98" w:rsidRDefault="005570F2" w:rsidP="005570F2">
            <w:pPr>
              <w:spacing w:before="120"/>
              <w:jc w:val="center"/>
              <w:rPr>
                <w:rFonts w:ascii="Calibri Light" w:hAnsi="Calibri Light" w:cs="Calibri Light"/>
                <w:b/>
                <w:color w:val="FF0000"/>
                <w:sz w:val="22"/>
                <w:szCs w:val="22"/>
              </w:rPr>
            </w:pPr>
          </w:p>
        </w:tc>
      </w:tr>
    </w:tbl>
    <w:p w14:paraId="31612238" w14:textId="77777777" w:rsidR="00F35BB3" w:rsidRPr="006C53EA" w:rsidRDefault="00F35BB3" w:rsidP="00D668A7">
      <w:pPr>
        <w:jc w:val="left"/>
        <w:rPr>
          <w:rFonts w:ascii="Calibri Light" w:hAnsi="Calibri Light" w:cs="Calibri Light"/>
          <w:b/>
          <w:sz w:val="10"/>
          <w:szCs w:val="10"/>
        </w:rPr>
      </w:pPr>
    </w:p>
    <w:tbl>
      <w:tblPr>
        <w:tblStyle w:val="Grilledutableau"/>
        <w:tblW w:w="10632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7230"/>
      </w:tblGrid>
      <w:tr w:rsidR="001D43A9" w:rsidRPr="00E33980" w14:paraId="128FBB08" w14:textId="77777777" w:rsidTr="00F542FE">
        <w:trPr>
          <w:trHeight w:val="141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251FC10" w14:textId="353E7C15" w:rsidR="001D43A9" w:rsidRPr="001D239D" w:rsidRDefault="001D43A9" w:rsidP="001D43A9">
            <w:pPr>
              <w:spacing w:before="120" w:after="120"/>
              <w:jc w:val="center"/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</w:pPr>
            <w:r w:rsidRPr="004E3C98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P</w:t>
            </w:r>
            <w:r w:rsidR="001D239D" w:rsidRPr="004E3C98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résentation du Porteur de Projet</w:t>
            </w:r>
          </w:p>
        </w:tc>
      </w:tr>
      <w:tr w:rsidR="001D43A9" w:rsidRPr="00E33980" w14:paraId="610DFBDB" w14:textId="77777777" w:rsidTr="00597783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590CBFF" w14:textId="261EF73B" w:rsidR="001D43A9" w:rsidRPr="008D03CB" w:rsidRDefault="001D43A9" w:rsidP="001D43A9">
            <w:p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</w:pPr>
            <w:r w:rsidRPr="008D03CB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 xml:space="preserve">Statut </w:t>
            </w:r>
            <w:r w:rsidR="0050624E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>J</w:t>
            </w:r>
            <w:r w:rsidRPr="008D03CB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>uridique</w:t>
            </w: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14:paraId="6AA7C44D" w14:textId="77777777" w:rsidR="001D43A9" w:rsidRPr="001D239D" w:rsidRDefault="001D43A9" w:rsidP="0029156B">
            <w:pPr>
              <w:spacing w:before="120" w:after="120"/>
              <w:jc w:val="lef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1D43A9" w:rsidRPr="00E33980" w14:paraId="016B296E" w14:textId="77777777" w:rsidTr="00997812">
        <w:trPr>
          <w:trHeight w:val="313"/>
        </w:trPr>
        <w:tc>
          <w:tcPr>
            <w:tcW w:w="3402" w:type="dxa"/>
            <w:vAlign w:val="center"/>
          </w:tcPr>
          <w:p w14:paraId="44F46FAC" w14:textId="4CC57B2E" w:rsidR="001D43A9" w:rsidRPr="008D03CB" w:rsidRDefault="001D43A9" w:rsidP="001D43A9">
            <w:p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</w:pPr>
            <w:r w:rsidRPr="008D03CB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>Nom</w:t>
            </w:r>
            <w:r w:rsidR="0029156B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 xml:space="preserve"> de la Structure </w:t>
            </w:r>
          </w:p>
        </w:tc>
        <w:tc>
          <w:tcPr>
            <w:tcW w:w="7230" w:type="dxa"/>
            <w:vAlign w:val="center"/>
          </w:tcPr>
          <w:p w14:paraId="12127D8C" w14:textId="77777777" w:rsidR="001D43A9" w:rsidRPr="001D239D" w:rsidRDefault="001D43A9" w:rsidP="0029156B">
            <w:pPr>
              <w:spacing w:before="120" w:after="120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0624E" w:rsidRPr="00E33980" w14:paraId="5AC9B77A" w14:textId="77777777" w:rsidTr="00997812">
        <w:trPr>
          <w:trHeight w:val="349"/>
        </w:trPr>
        <w:tc>
          <w:tcPr>
            <w:tcW w:w="3402" w:type="dxa"/>
            <w:vAlign w:val="center"/>
          </w:tcPr>
          <w:p w14:paraId="0B4A6206" w14:textId="10E91903" w:rsidR="0050624E" w:rsidRPr="008D03CB" w:rsidRDefault="0050624E" w:rsidP="001D43A9">
            <w:p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 xml:space="preserve">Nom &amp; Prénom </w:t>
            </w:r>
            <w:r w:rsidR="0029156B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 xml:space="preserve">Représentant </w:t>
            </w:r>
          </w:p>
        </w:tc>
        <w:tc>
          <w:tcPr>
            <w:tcW w:w="7230" w:type="dxa"/>
            <w:vAlign w:val="center"/>
          </w:tcPr>
          <w:p w14:paraId="3F9F3BE6" w14:textId="77777777" w:rsidR="0050624E" w:rsidRPr="001D239D" w:rsidRDefault="0050624E" w:rsidP="0029156B">
            <w:pPr>
              <w:spacing w:before="120" w:after="120"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D43A9" w:rsidRPr="00E33980" w14:paraId="263DD9D7" w14:textId="77777777" w:rsidTr="00997812">
        <w:trPr>
          <w:trHeight w:val="257"/>
        </w:trPr>
        <w:tc>
          <w:tcPr>
            <w:tcW w:w="3402" w:type="dxa"/>
            <w:vAlign w:val="center"/>
          </w:tcPr>
          <w:p w14:paraId="369DF48F" w14:textId="77777777" w:rsidR="001D43A9" w:rsidRDefault="001D43A9" w:rsidP="001D43A9">
            <w:p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</w:pPr>
            <w:r w:rsidRPr="008D03CB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 xml:space="preserve">Adresse </w:t>
            </w:r>
          </w:p>
          <w:p w14:paraId="6F1A1259" w14:textId="65491F8D" w:rsidR="0029156B" w:rsidRPr="008D03CB" w:rsidRDefault="0029156B" w:rsidP="001D43A9">
            <w:p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 xml:space="preserve">CP Ville </w:t>
            </w:r>
          </w:p>
        </w:tc>
        <w:tc>
          <w:tcPr>
            <w:tcW w:w="7230" w:type="dxa"/>
            <w:vAlign w:val="center"/>
          </w:tcPr>
          <w:p w14:paraId="590864E9" w14:textId="77777777" w:rsidR="001D43A9" w:rsidRDefault="001D43A9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0836A3" w14:textId="25A228EA" w:rsidR="00997812" w:rsidRPr="001D239D" w:rsidRDefault="00997812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D43A9" w:rsidRPr="00E33980" w14:paraId="3B50707D" w14:textId="77777777" w:rsidTr="00997812">
        <w:trPr>
          <w:trHeight w:val="71"/>
        </w:trPr>
        <w:tc>
          <w:tcPr>
            <w:tcW w:w="3402" w:type="dxa"/>
            <w:vAlign w:val="center"/>
          </w:tcPr>
          <w:p w14:paraId="6F737D86" w14:textId="77777777" w:rsidR="001D43A9" w:rsidRPr="008D03CB" w:rsidRDefault="001D43A9" w:rsidP="001D43A9">
            <w:p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</w:pPr>
            <w:r w:rsidRPr="008D03CB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>Téléphone</w:t>
            </w:r>
          </w:p>
        </w:tc>
        <w:tc>
          <w:tcPr>
            <w:tcW w:w="7230" w:type="dxa"/>
            <w:vAlign w:val="center"/>
          </w:tcPr>
          <w:p w14:paraId="6C04CCC7" w14:textId="77777777" w:rsidR="001D43A9" w:rsidRPr="001D239D" w:rsidRDefault="001D43A9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D43A9" w:rsidRPr="00E33980" w14:paraId="0D4E0B5E" w14:textId="77777777" w:rsidTr="00997812">
        <w:trPr>
          <w:trHeight w:val="50"/>
        </w:trPr>
        <w:tc>
          <w:tcPr>
            <w:tcW w:w="3402" w:type="dxa"/>
            <w:vAlign w:val="center"/>
          </w:tcPr>
          <w:p w14:paraId="748BB19B" w14:textId="77777777" w:rsidR="001D43A9" w:rsidRPr="008D03CB" w:rsidRDefault="001D43A9" w:rsidP="001D43A9">
            <w:p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</w:pPr>
            <w:r w:rsidRPr="008D03CB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>courriel</w:t>
            </w:r>
          </w:p>
        </w:tc>
        <w:tc>
          <w:tcPr>
            <w:tcW w:w="7230" w:type="dxa"/>
            <w:vAlign w:val="center"/>
          </w:tcPr>
          <w:p w14:paraId="15BFF115" w14:textId="77777777" w:rsidR="001D43A9" w:rsidRPr="001D239D" w:rsidRDefault="001D43A9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D43A9" w:rsidRPr="00E33980" w14:paraId="4968C69A" w14:textId="77777777" w:rsidTr="00997812">
        <w:trPr>
          <w:trHeight w:val="50"/>
        </w:trPr>
        <w:tc>
          <w:tcPr>
            <w:tcW w:w="3402" w:type="dxa"/>
            <w:vAlign w:val="center"/>
          </w:tcPr>
          <w:p w14:paraId="02AAD63C" w14:textId="77777777" w:rsidR="001D43A9" w:rsidRPr="008D03CB" w:rsidRDefault="001D43A9" w:rsidP="001D43A9">
            <w:p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</w:pPr>
            <w:r w:rsidRPr="008D03CB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  <w:t xml:space="preserve">Personne responsable du projet </w:t>
            </w:r>
          </w:p>
        </w:tc>
        <w:tc>
          <w:tcPr>
            <w:tcW w:w="7230" w:type="dxa"/>
            <w:vAlign w:val="center"/>
          </w:tcPr>
          <w:p w14:paraId="4D27D1F1" w14:textId="77777777" w:rsidR="001D43A9" w:rsidRPr="001D239D" w:rsidRDefault="001D43A9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D43A9" w:rsidRPr="00E33980" w14:paraId="6D57ECEF" w14:textId="77777777" w:rsidTr="006C53EA">
        <w:trPr>
          <w:trHeight w:val="4113"/>
        </w:trPr>
        <w:tc>
          <w:tcPr>
            <w:tcW w:w="3402" w:type="dxa"/>
          </w:tcPr>
          <w:p w14:paraId="65291435" w14:textId="77777777" w:rsidR="001D43A9" w:rsidRPr="0029156B" w:rsidRDefault="001D43A9" w:rsidP="00997812">
            <w:p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  <w:u w:val="single"/>
              </w:rPr>
            </w:pPr>
            <w:r w:rsidRPr="0029156B"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  <w:u w:val="single"/>
              </w:rPr>
              <w:t xml:space="preserve">Présentation de la structure </w:t>
            </w:r>
          </w:p>
          <w:p w14:paraId="3C38F6F9" w14:textId="77777777" w:rsidR="0031318F" w:rsidRPr="008D03CB" w:rsidRDefault="0031318F" w:rsidP="0050624E">
            <w:pPr>
              <w:pStyle w:val="Paragraphedeliste"/>
              <w:numPr>
                <w:ilvl w:val="0"/>
                <w:numId w:val="19"/>
              </w:num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kern w:val="22"/>
                <w:sz w:val="22"/>
                <w:szCs w:val="22"/>
              </w:rPr>
            </w:pPr>
            <w:r w:rsidRPr="008D03CB">
              <w:rPr>
                <w:rFonts w:ascii="Calibri Light" w:hAnsi="Calibri Light" w:cs="Calibri Light"/>
                <w:i/>
                <w:iCs/>
                <w:kern w:val="22"/>
                <w:sz w:val="22"/>
                <w:szCs w:val="22"/>
              </w:rPr>
              <w:t>Objet social</w:t>
            </w:r>
          </w:p>
          <w:p w14:paraId="5653C7BC" w14:textId="77777777" w:rsidR="0031318F" w:rsidRPr="008D03CB" w:rsidRDefault="0031318F" w:rsidP="0050624E">
            <w:pPr>
              <w:pStyle w:val="Paragraphedeliste"/>
              <w:numPr>
                <w:ilvl w:val="0"/>
                <w:numId w:val="19"/>
              </w:num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kern w:val="22"/>
                <w:sz w:val="22"/>
                <w:szCs w:val="22"/>
              </w:rPr>
            </w:pPr>
            <w:r w:rsidRPr="008D03CB">
              <w:rPr>
                <w:rFonts w:ascii="Calibri Light" w:hAnsi="Calibri Light" w:cs="Calibri Light"/>
                <w:i/>
                <w:iCs/>
                <w:kern w:val="22"/>
                <w:sz w:val="22"/>
                <w:szCs w:val="22"/>
              </w:rPr>
              <w:t>Effectif</w:t>
            </w:r>
          </w:p>
          <w:p w14:paraId="68730C50" w14:textId="77777777" w:rsidR="0031318F" w:rsidRPr="008D03CB" w:rsidRDefault="0031318F" w:rsidP="0050624E">
            <w:pPr>
              <w:pStyle w:val="Paragraphedeliste"/>
              <w:numPr>
                <w:ilvl w:val="0"/>
                <w:numId w:val="19"/>
              </w:num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kern w:val="22"/>
                <w:sz w:val="22"/>
                <w:szCs w:val="22"/>
              </w:rPr>
            </w:pPr>
            <w:r w:rsidRPr="008D03CB">
              <w:rPr>
                <w:rFonts w:ascii="Calibri Light" w:hAnsi="Calibri Light" w:cs="Calibri Light"/>
                <w:i/>
                <w:iCs/>
                <w:kern w:val="22"/>
                <w:sz w:val="22"/>
                <w:szCs w:val="22"/>
              </w:rPr>
              <w:t>Compétences</w:t>
            </w:r>
          </w:p>
          <w:p w14:paraId="5636F780" w14:textId="77777777" w:rsidR="0031318F" w:rsidRPr="008D03CB" w:rsidRDefault="0031318F" w:rsidP="0050624E">
            <w:pPr>
              <w:pStyle w:val="Paragraphedeliste"/>
              <w:numPr>
                <w:ilvl w:val="0"/>
                <w:numId w:val="19"/>
              </w:numPr>
              <w:spacing w:before="120" w:after="120"/>
              <w:jc w:val="left"/>
              <w:rPr>
                <w:rFonts w:ascii="Calibri Light" w:hAnsi="Calibri Light" w:cs="Calibri Light"/>
                <w:i/>
                <w:iCs/>
                <w:kern w:val="22"/>
                <w:sz w:val="22"/>
                <w:szCs w:val="22"/>
              </w:rPr>
            </w:pPr>
            <w:r w:rsidRPr="008D03CB">
              <w:rPr>
                <w:rFonts w:ascii="Calibri Light" w:hAnsi="Calibri Light" w:cs="Calibri Light"/>
                <w:i/>
                <w:iCs/>
                <w:kern w:val="22"/>
                <w:sz w:val="22"/>
                <w:szCs w:val="22"/>
              </w:rPr>
              <w:t>Date de création</w:t>
            </w:r>
          </w:p>
          <w:p w14:paraId="17AD9154" w14:textId="77777777" w:rsidR="0031318F" w:rsidRPr="008D03CB" w:rsidRDefault="0031318F" w:rsidP="0031318F">
            <w:pPr>
              <w:pStyle w:val="Paragraphedeliste"/>
              <w:spacing w:before="120" w:after="12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14:paraId="5D2F9701" w14:textId="77777777" w:rsidR="001D43A9" w:rsidRPr="001D239D" w:rsidRDefault="001D43A9" w:rsidP="00997812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ADE7CB4" w14:textId="77777777" w:rsidR="001D43A9" w:rsidRDefault="001D43A9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E9CB33A" w14:textId="77777777" w:rsidR="0029156B" w:rsidRDefault="0029156B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7CBAA8D" w14:textId="77777777" w:rsidR="0029156B" w:rsidRDefault="0029156B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419B41A" w14:textId="77777777" w:rsidR="00E25C02" w:rsidRDefault="00E25C02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7AE1AD1" w14:textId="77777777" w:rsidR="0029156B" w:rsidRDefault="0029156B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F037F4F" w14:textId="77777777" w:rsidR="0029156B" w:rsidRDefault="0029156B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4A634A8" w14:textId="77777777" w:rsidR="00997812" w:rsidRDefault="00997812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0E8B5E3" w14:textId="77777777" w:rsidR="0029156B" w:rsidRDefault="0029156B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08734E1" w14:textId="77777777" w:rsidR="0029156B" w:rsidRDefault="0029156B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2B45C93" w14:textId="0C804943" w:rsidR="006C53EA" w:rsidRPr="001D239D" w:rsidRDefault="006C53EA" w:rsidP="0029156B">
            <w:pPr>
              <w:spacing w:before="120" w:after="1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6739EE4" w14:textId="77777777" w:rsidR="001F28C4" w:rsidRDefault="001F28C4">
      <w:pPr>
        <w:suppressAutoHyphens w:val="0"/>
        <w:jc w:val="left"/>
        <w:rPr>
          <w:rFonts w:ascii="Calibri Light" w:hAnsi="Calibri Light" w:cs="Calibri Light"/>
          <w:b/>
          <w:sz w:val="16"/>
          <w:szCs w:val="24"/>
        </w:rPr>
      </w:pPr>
      <w:r>
        <w:rPr>
          <w:rFonts w:ascii="Calibri Light" w:hAnsi="Calibri Light" w:cs="Calibri Light"/>
          <w:b/>
          <w:sz w:val="16"/>
          <w:szCs w:val="24"/>
        </w:rPr>
        <w:br w:type="page"/>
      </w:r>
    </w:p>
    <w:p w14:paraId="2A06911B" w14:textId="77777777" w:rsidR="00D668A7" w:rsidRPr="001421AC" w:rsidRDefault="00D668A7" w:rsidP="00D668A7">
      <w:pPr>
        <w:jc w:val="left"/>
        <w:rPr>
          <w:rFonts w:ascii="Calibri Light" w:hAnsi="Calibri Light" w:cs="Calibri Light"/>
          <w:b/>
          <w:sz w:val="10"/>
          <w:szCs w:val="10"/>
        </w:rPr>
      </w:pPr>
    </w:p>
    <w:tbl>
      <w:tblPr>
        <w:tblStyle w:val="Grilledutableau"/>
        <w:tblW w:w="10632" w:type="dxa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D668A7" w:rsidRPr="006C53EA" w14:paraId="724D19FD" w14:textId="77777777" w:rsidTr="00F542FE">
        <w:trPr>
          <w:trHeight w:val="368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1563DCF2" w14:textId="348B483A" w:rsidR="00D668A7" w:rsidRPr="006C53EA" w:rsidRDefault="00D668A7" w:rsidP="00CA3BFD">
            <w:pPr>
              <w:spacing w:before="120" w:after="120"/>
              <w:jc w:val="center"/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</w:pPr>
            <w:r w:rsidRPr="006C53EA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I</w:t>
            </w:r>
            <w:r w:rsidR="00FC4796" w:rsidRPr="006C53EA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nsertion de l'</w:t>
            </w:r>
            <w:r w:rsidR="004E3C98" w:rsidRPr="006C53EA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a</w:t>
            </w:r>
            <w:r w:rsidR="00FC4796" w:rsidRPr="006C53EA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 xml:space="preserve">ction dans la stratégie du GAL  </w:t>
            </w:r>
          </w:p>
        </w:tc>
      </w:tr>
      <w:tr w:rsidR="00FC4796" w:rsidRPr="00E33980" w14:paraId="3D578894" w14:textId="77777777" w:rsidTr="00597783">
        <w:tc>
          <w:tcPr>
            <w:tcW w:w="10632" w:type="dxa"/>
            <w:tcBorders>
              <w:top w:val="single" w:sz="4" w:space="0" w:color="auto"/>
            </w:tcBorders>
          </w:tcPr>
          <w:p w14:paraId="6B2CE435" w14:textId="3FB7F163" w:rsidR="00FC4796" w:rsidRPr="00835188" w:rsidRDefault="00FC4796" w:rsidP="00597783">
            <w:pPr>
              <w:pStyle w:val="Paragraphedeliste"/>
              <w:numPr>
                <w:ilvl w:val="0"/>
                <w:numId w:val="9"/>
              </w:numPr>
              <w:tabs>
                <w:tab w:val="left" w:pos="1167"/>
              </w:tabs>
              <w:spacing w:before="120" w:after="60"/>
              <w:ind w:left="458" w:right="180" w:hanging="284"/>
              <w:contextualSpacing w:val="0"/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</w:pPr>
            <w:r w:rsidRPr="00835188">
              <w:rPr>
                <w:rFonts w:ascii="Calibri Light" w:hAnsi="Calibri Light" w:cs="Calibri Light"/>
                <w:b/>
                <w:bCs/>
                <w:i/>
                <w:smallCaps/>
                <w:kern w:val="22"/>
                <w:sz w:val="22"/>
                <w:szCs w:val="22"/>
              </w:rPr>
              <w:t>Axe 1</w:t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> </w:t>
            </w:r>
            <w:r w:rsidR="00E744E1" w:rsidRP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ab/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>Soutenir les filières agricoles prioritaires, sources de plus-value territoriale (</w:t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</w:rPr>
              <w:t xml:space="preserve">soutien aux filières lait, pomme, </w:t>
            </w:r>
            <w:r w:rsidR="00835188">
              <w:rPr>
                <w:rFonts w:ascii="Calibri Light" w:hAnsi="Calibri Light" w:cs="Calibri Light"/>
                <w:i/>
                <w:smallCaps/>
                <w:kern w:val="22"/>
              </w:rPr>
              <w:tab/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</w:rPr>
              <w:t>raisin, miel</w:t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>)</w:t>
            </w:r>
          </w:p>
          <w:p w14:paraId="4E1FAC2B" w14:textId="02DBA611" w:rsidR="00FC4796" w:rsidRPr="00835188" w:rsidRDefault="00FC4796" w:rsidP="00597783">
            <w:pPr>
              <w:pStyle w:val="Paragraphedeliste"/>
              <w:numPr>
                <w:ilvl w:val="0"/>
                <w:numId w:val="9"/>
              </w:numPr>
              <w:tabs>
                <w:tab w:val="left" w:pos="1110"/>
                <w:tab w:val="left" w:pos="1167"/>
              </w:tabs>
              <w:spacing w:before="60" w:after="60"/>
              <w:ind w:left="458" w:right="180" w:hanging="284"/>
              <w:contextualSpacing w:val="0"/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</w:pPr>
            <w:r w:rsidRPr="00835188">
              <w:rPr>
                <w:rFonts w:ascii="Calibri Light" w:hAnsi="Calibri Light" w:cs="Calibri Light"/>
                <w:b/>
                <w:bCs/>
                <w:i/>
                <w:smallCaps/>
                <w:kern w:val="22"/>
                <w:sz w:val="22"/>
                <w:szCs w:val="22"/>
              </w:rPr>
              <w:t>Axe 2</w:t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> </w:t>
            </w:r>
            <w:r w:rsidR="00E744E1" w:rsidRP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ab/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 xml:space="preserve"> Appuyer le développement des filières au service de la transition énergétique</w:t>
            </w:r>
            <w:r w:rsid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 xml:space="preserve"> </w:t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>(</w:t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</w:rPr>
              <w:t xml:space="preserve">notamment matériaux chanvre, </w:t>
            </w:r>
            <w:r w:rsidR="00835188">
              <w:rPr>
                <w:rFonts w:ascii="Calibri Light" w:hAnsi="Calibri Light" w:cs="Calibri Light"/>
                <w:i/>
                <w:smallCaps/>
                <w:kern w:val="22"/>
              </w:rPr>
              <w:tab/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</w:rPr>
              <w:t>agro-matériaux et méthanisation</w:t>
            </w:r>
            <w:r w:rsidRP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>)</w:t>
            </w:r>
          </w:p>
          <w:p w14:paraId="58D69FF6" w14:textId="00CCB8F6" w:rsidR="00FC4796" w:rsidRPr="00E33980" w:rsidRDefault="00FC4796" w:rsidP="00597783">
            <w:pPr>
              <w:pStyle w:val="Paragraphedeliste"/>
              <w:numPr>
                <w:ilvl w:val="0"/>
                <w:numId w:val="9"/>
              </w:numPr>
              <w:tabs>
                <w:tab w:val="left" w:pos="1110"/>
                <w:tab w:val="left" w:pos="1167"/>
              </w:tabs>
              <w:spacing w:after="120"/>
              <w:ind w:left="458" w:right="180" w:hanging="284"/>
              <w:contextualSpacing w:val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45731">
              <w:rPr>
                <w:rFonts w:ascii="Calibri Light" w:hAnsi="Calibri Light" w:cs="Calibri Light"/>
                <w:b/>
                <w:bCs/>
                <w:i/>
                <w:smallCaps/>
                <w:kern w:val="22"/>
                <w:sz w:val="22"/>
                <w:szCs w:val="22"/>
              </w:rPr>
              <w:t>Axe 3</w:t>
            </w:r>
            <w:r w:rsidRPr="004E3C9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> </w:t>
            </w:r>
            <w:r w:rsidR="00A45731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ab/>
            </w:r>
            <w:r w:rsidRPr="004E3C9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 xml:space="preserve">Structurer une offre de séjours touristiques aux portes de paris, porteuse des valeurs d’excellence de la </w:t>
            </w:r>
            <w:r w:rsidR="0083518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ab/>
            </w:r>
            <w:r w:rsidRPr="004E3C98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>destination campagne</w:t>
            </w:r>
            <w:r w:rsidR="00A45731">
              <w:rPr>
                <w:rFonts w:ascii="Calibri Light" w:hAnsi="Calibri Light" w:cs="Calibri Light"/>
                <w:i/>
                <w:smallCaps/>
                <w:kern w:val="22"/>
                <w:sz w:val="22"/>
                <w:szCs w:val="22"/>
              </w:rPr>
              <w:tab/>
            </w:r>
          </w:p>
        </w:tc>
      </w:tr>
    </w:tbl>
    <w:p w14:paraId="4E95529A" w14:textId="77777777" w:rsidR="00D668A7" w:rsidRPr="00A45731" w:rsidRDefault="00D668A7" w:rsidP="00E744E1">
      <w:pPr>
        <w:ind w:left="567" w:hanging="283"/>
        <w:rPr>
          <w:rFonts w:ascii="Calibri Light" w:hAnsi="Calibri Light" w:cs="Calibri Light"/>
          <w:sz w:val="10"/>
          <w:szCs w:val="10"/>
        </w:rPr>
      </w:pPr>
    </w:p>
    <w:tbl>
      <w:tblPr>
        <w:tblStyle w:val="Grilledutableau"/>
        <w:tblW w:w="10634" w:type="dxa"/>
        <w:tblInd w:w="106" w:type="dxa"/>
        <w:tblLook w:val="01E0" w:firstRow="1" w:lastRow="1" w:firstColumn="1" w:lastColumn="1" w:noHBand="0" w:noVBand="0"/>
      </w:tblPr>
      <w:tblGrid>
        <w:gridCol w:w="1646"/>
        <w:gridCol w:w="950"/>
        <w:gridCol w:w="2596"/>
        <w:gridCol w:w="2596"/>
        <w:gridCol w:w="2846"/>
      </w:tblGrid>
      <w:tr w:rsidR="00655792" w:rsidRPr="00597783" w14:paraId="489C13E9" w14:textId="77777777" w:rsidTr="00F542FE">
        <w:tc>
          <w:tcPr>
            <w:tcW w:w="10634" w:type="dxa"/>
            <w:gridSpan w:val="5"/>
            <w:tcBorders>
              <w:bottom w:val="single" w:sz="4" w:space="0" w:color="auto"/>
            </w:tcBorders>
            <w:shd w:val="clear" w:color="auto" w:fill="FFFFCC"/>
          </w:tcPr>
          <w:p w14:paraId="48A3D16E" w14:textId="71CF52B0" w:rsidR="00655792" w:rsidRPr="00340F19" w:rsidRDefault="00655792" w:rsidP="006349C0">
            <w:pPr>
              <w:spacing w:before="120" w:after="120"/>
              <w:jc w:val="center"/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</w:pPr>
            <w:r w:rsidRPr="00340F19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D</w:t>
            </w:r>
            <w:r w:rsidR="00340F19" w:rsidRPr="00340F19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escription de l'action</w:t>
            </w:r>
          </w:p>
        </w:tc>
      </w:tr>
      <w:tr w:rsidR="00655792" w:rsidRPr="00E33980" w14:paraId="7CD23657" w14:textId="77777777" w:rsidTr="006348C3">
        <w:trPr>
          <w:trHeight w:val="703"/>
        </w:trPr>
        <w:tc>
          <w:tcPr>
            <w:tcW w:w="164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0F160" w14:textId="551C6C4D" w:rsidR="00655792" w:rsidRPr="005A092C" w:rsidRDefault="002C3FF0" w:rsidP="002D75D9">
            <w:pPr>
              <w:jc w:val="center"/>
              <w:rPr>
                <w:rFonts w:ascii="Calibri Light" w:hAnsi="Calibri Light" w:cs="Calibri Light"/>
                <w:i/>
                <w:iCs/>
                <w:smallCaps/>
                <w:kern w:val="20"/>
                <w:sz w:val="24"/>
                <w:szCs w:val="24"/>
              </w:rPr>
            </w:pPr>
            <w:r w:rsidRPr="005A092C">
              <w:rPr>
                <w:rFonts w:ascii="Calibri Light" w:hAnsi="Calibri Light" w:cs="Calibri Light"/>
                <w:i/>
                <w:iCs/>
                <w:smallCaps/>
                <w:kern w:val="20"/>
                <w:szCs w:val="24"/>
              </w:rPr>
              <w:t>Contexte et objectifs du projet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F27D4A9" w14:textId="77777777" w:rsidR="00655792" w:rsidRPr="002D75D9" w:rsidRDefault="00655792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58686880" w14:textId="77777777" w:rsidR="00E25C02" w:rsidRPr="002D75D9" w:rsidRDefault="00E25C02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0FD830CB" w14:textId="77777777" w:rsidR="00E25C02" w:rsidRPr="002D75D9" w:rsidRDefault="00E25C02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177DF206" w14:textId="77777777" w:rsidR="00E25C02" w:rsidRPr="002D75D9" w:rsidRDefault="00E25C02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5A516D67" w14:textId="77777777" w:rsidR="00E25C02" w:rsidRDefault="00E25C02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5686D7AF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74E93EAE" w14:textId="77777777" w:rsidR="002C3FF0" w:rsidRPr="002D75D9" w:rsidRDefault="002C3FF0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2E1BCB27" w14:textId="77777777" w:rsidR="002C3FF0" w:rsidRPr="002D75D9" w:rsidRDefault="002C3FF0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33168DE0" w14:textId="77777777" w:rsidR="002C3FF0" w:rsidRPr="002D75D9" w:rsidRDefault="002C3FF0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42730F74" w14:textId="77777777" w:rsidR="00E25C02" w:rsidRPr="002D75D9" w:rsidRDefault="00E25C02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</w:tc>
      </w:tr>
      <w:tr w:rsidR="002D75D9" w:rsidRPr="00E33980" w14:paraId="7373E7D7" w14:textId="77777777" w:rsidTr="006348C3">
        <w:trPr>
          <w:trHeight w:val="700"/>
        </w:trPr>
        <w:tc>
          <w:tcPr>
            <w:tcW w:w="16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EC0EA" w14:textId="62F08867" w:rsidR="002D75D9" w:rsidRPr="005A092C" w:rsidRDefault="002D75D9" w:rsidP="002D75D9">
            <w:pPr>
              <w:jc w:val="center"/>
              <w:rPr>
                <w:rFonts w:ascii="Calibri Light" w:hAnsi="Calibri Light" w:cs="Calibri Light"/>
                <w:i/>
                <w:iCs/>
                <w:smallCaps/>
                <w:kern w:val="20"/>
                <w:szCs w:val="24"/>
              </w:rPr>
            </w:pPr>
            <w:r w:rsidRPr="005A092C">
              <w:rPr>
                <w:rFonts w:ascii="Calibri Light" w:hAnsi="Calibri Light" w:cs="Calibri Light"/>
                <w:i/>
                <w:iCs/>
                <w:smallCaps/>
                <w:kern w:val="20"/>
                <w:szCs w:val="24"/>
              </w:rPr>
              <w:t>Contenu du projet</w:t>
            </w:r>
          </w:p>
        </w:tc>
        <w:tc>
          <w:tcPr>
            <w:tcW w:w="89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D94EC5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1CAFA287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18FAC90C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67FF8715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50EE1389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58703F9E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654569DC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32FB187B" w14:textId="77777777" w:rsid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6C41628A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685957AC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</w:tc>
      </w:tr>
      <w:tr w:rsidR="002D75D9" w:rsidRPr="00E33980" w14:paraId="69335517" w14:textId="77777777" w:rsidTr="006348C3">
        <w:trPr>
          <w:trHeight w:val="700"/>
        </w:trPr>
        <w:tc>
          <w:tcPr>
            <w:tcW w:w="164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648C7BD" w14:textId="4ABD4AA1" w:rsidR="002D75D9" w:rsidRPr="005A092C" w:rsidRDefault="002D75D9" w:rsidP="002D75D9">
            <w:pPr>
              <w:jc w:val="center"/>
              <w:rPr>
                <w:rFonts w:ascii="Calibri Light" w:hAnsi="Calibri Light" w:cs="Calibri Light"/>
                <w:i/>
                <w:iCs/>
                <w:smallCaps/>
                <w:kern w:val="20"/>
                <w:szCs w:val="24"/>
              </w:rPr>
            </w:pPr>
            <w:r w:rsidRPr="005A092C">
              <w:rPr>
                <w:rFonts w:ascii="Calibri Light" w:hAnsi="Calibri Light" w:cs="Calibri Light"/>
                <w:i/>
                <w:iCs/>
                <w:smallCaps/>
                <w:kern w:val="20"/>
                <w:szCs w:val="24"/>
              </w:rPr>
              <w:t>Calendrier prévisionnel</w:t>
            </w:r>
          </w:p>
        </w:tc>
        <w:tc>
          <w:tcPr>
            <w:tcW w:w="8988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578DB7FE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72D88195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76F02A0F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768A883E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3B99AA09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111CEA52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1D561778" w14:textId="77777777" w:rsid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7765F4DF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0ACF1B9B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  <w:p w14:paraId="21237B06" w14:textId="77777777" w:rsidR="002D75D9" w:rsidRPr="002D75D9" w:rsidRDefault="002D75D9" w:rsidP="002D75D9">
            <w:pPr>
              <w:spacing w:before="120" w:after="120"/>
              <w:ind w:left="33" w:right="172"/>
              <w:rPr>
                <w:rFonts w:ascii="Calibri Light" w:hAnsi="Calibri Light" w:cs="Calibri Light"/>
                <w:b/>
                <w:kern w:val="22"/>
                <w:sz w:val="22"/>
                <w:szCs w:val="22"/>
              </w:rPr>
            </w:pPr>
          </w:p>
        </w:tc>
      </w:tr>
      <w:tr w:rsidR="00386EFA" w:rsidRPr="00597783" w14:paraId="70A9A1CD" w14:textId="77777777" w:rsidTr="00F542FE">
        <w:tc>
          <w:tcPr>
            <w:tcW w:w="10634" w:type="dxa"/>
            <w:gridSpan w:val="5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400A7E3" w14:textId="46FEF5E6" w:rsidR="00386EFA" w:rsidRPr="00340F19" w:rsidRDefault="00A45731" w:rsidP="006349C0">
            <w:pPr>
              <w:spacing w:before="120" w:after="120"/>
              <w:jc w:val="center"/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</w:pPr>
            <w:r w:rsidRPr="00597783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lastRenderedPageBreak/>
              <w:br w:type="page"/>
            </w:r>
            <w:r w:rsidR="00386EFA" w:rsidRPr="00340F19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T</w:t>
            </w:r>
            <w:r w:rsidR="00340F19" w:rsidRPr="00340F19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ableau de Financement</w:t>
            </w:r>
          </w:p>
        </w:tc>
      </w:tr>
      <w:tr w:rsidR="00655792" w:rsidRPr="001F4B25" w14:paraId="5F39E900" w14:textId="77777777" w:rsidTr="006348C3">
        <w:trPr>
          <w:trHeight w:val="302"/>
        </w:trPr>
        <w:tc>
          <w:tcPr>
            <w:tcW w:w="5192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4A9A61" w14:textId="5849E673" w:rsidR="00655792" w:rsidRPr="001F4B25" w:rsidRDefault="00377843" w:rsidP="001F4B25">
            <w:pPr>
              <w:spacing w:before="120" w:after="120"/>
              <w:jc w:val="center"/>
              <w:rPr>
                <w:rFonts w:ascii="Calibri Light" w:hAnsi="Calibri Light" w:cs="Calibri Light"/>
                <w:b/>
                <w:smallCaps/>
                <w:kern w:val="20"/>
                <w:sz w:val="24"/>
                <w:szCs w:val="24"/>
              </w:rPr>
            </w:pPr>
            <w:r w:rsidRPr="001F4B25">
              <w:rPr>
                <w:rFonts w:ascii="Calibri Light" w:hAnsi="Calibri Light" w:cs="Calibri Light"/>
                <w:b/>
                <w:smallCaps/>
                <w:kern w:val="20"/>
                <w:sz w:val="24"/>
                <w:szCs w:val="24"/>
              </w:rPr>
              <w:t>D</w:t>
            </w:r>
            <w:r w:rsidR="001F4B25" w:rsidRPr="001F4B25">
              <w:rPr>
                <w:rFonts w:ascii="Calibri Light" w:hAnsi="Calibri Light" w:cs="Calibri Light"/>
                <w:b/>
                <w:smallCaps/>
                <w:kern w:val="20"/>
                <w:sz w:val="24"/>
                <w:szCs w:val="24"/>
              </w:rPr>
              <w:t>épenses</w:t>
            </w:r>
          </w:p>
        </w:tc>
        <w:tc>
          <w:tcPr>
            <w:tcW w:w="544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vAlign w:val="center"/>
          </w:tcPr>
          <w:p w14:paraId="0ACFFBE1" w14:textId="3ED91B39" w:rsidR="00655792" w:rsidRPr="001F4B25" w:rsidRDefault="00377843" w:rsidP="001F4B25">
            <w:pPr>
              <w:spacing w:before="120" w:after="120"/>
              <w:jc w:val="center"/>
              <w:rPr>
                <w:rFonts w:ascii="Calibri Light" w:hAnsi="Calibri Light" w:cs="Calibri Light"/>
                <w:b/>
                <w:smallCaps/>
                <w:kern w:val="20"/>
                <w:sz w:val="24"/>
                <w:szCs w:val="24"/>
              </w:rPr>
            </w:pPr>
            <w:r w:rsidRPr="001F4B25">
              <w:rPr>
                <w:rFonts w:ascii="Calibri Light" w:hAnsi="Calibri Light" w:cs="Calibri Light"/>
                <w:b/>
                <w:smallCaps/>
                <w:kern w:val="20"/>
                <w:sz w:val="24"/>
                <w:szCs w:val="24"/>
              </w:rPr>
              <w:t>R</w:t>
            </w:r>
            <w:r w:rsidR="001F4B25" w:rsidRPr="001F4B25">
              <w:rPr>
                <w:rFonts w:ascii="Calibri Light" w:hAnsi="Calibri Light" w:cs="Calibri Light"/>
                <w:b/>
                <w:smallCaps/>
                <w:kern w:val="20"/>
                <w:sz w:val="24"/>
                <w:szCs w:val="24"/>
              </w:rPr>
              <w:t>essources</w:t>
            </w:r>
          </w:p>
        </w:tc>
      </w:tr>
      <w:tr w:rsidR="001B037F" w:rsidRPr="00187CB0" w14:paraId="3B08717B" w14:textId="77777777" w:rsidTr="006348C3">
        <w:trPr>
          <w:trHeight w:val="474"/>
        </w:trPr>
        <w:tc>
          <w:tcPr>
            <w:tcW w:w="259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C29D2A" w14:textId="32226A16" w:rsidR="00377843" w:rsidRPr="00187CB0" w:rsidRDefault="00377843" w:rsidP="00F542F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</w:pPr>
            <w:r w:rsidRPr="00187CB0"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  <w:t>Investissement</w:t>
            </w:r>
            <w:r w:rsidR="00AE6C10" w:rsidRPr="00187CB0"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  <w:t>s</w:t>
            </w: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90EB0" w14:textId="77777777" w:rsidR="00377843" w:rsidRPr="00187CB0" w:rsidRDefault="00377843" w:rsidP="00F542F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</w:pPr>
            <w:r w:rsidRPr="00187CB0"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  <w:t>Montant en €</w:t>
            </w: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745536" w14:textId="77777777" w:rsidR="00377843" w:rsidRPr="00187CB0" w:rsidRDefault="00377843" w:rsidP="00F542F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</w:pPr>
            <w:r w:rsidRPr="00187CB0"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  <w:t>Fonds publi</w:t>
            </w:r>
            <w:r w:rsidR="00F240EA" w:rsidRPr="00187CB0"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  <w:t>c</w:t>
            </w:r>
            <w:r w:rsidRPr="00187CB0"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  <w:t>s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005D2" w14:textId="77777777" w:rsidR="00F240EA" w:rsidRPr="00187CB0" w:rsidRDefault="00377843" w:rsidP="00F542F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</w:pPr>
            <w:r w:rsidRPr="00187CB0"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  <w:t>Montant en €</w:t>
            </w:r>
          </w:p>
        </w:tc>
      </w:tr>
      <w:tr w:rsidR="006F205A" w:rsidRPr="00E33980" w14:paraId="31879CC6" w14:textId="77777777" w:rsidTr="006348C3">
        <w:tc>
          <w:tcPr>
            <w:tcW w:w="259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B64B7" w14:textId="77777777" w:rsidR="006F205A" w:rsidRPr="00187CB0" w:rsidRDefault="006F205A" w:rsidP="009C2957">
            <w:pPr>
              <w:spacing w:before="160" w:after="1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7600D" w14:textId="25702B73" w:rsidR="006F205A" w:rsidRPr="00187CB0" w:rsidRDefault="006F205A" w:rsidP="009C2957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0BE92" w14:textId="02D4D5C6" w:rsidR="006F205A" w:rsidRPr="00BC09F1" w:rsidRDefault="006F205A" w:rsidP="009C2957">
            <w:pPr>
              <w:spacing w:before="160" w:after="16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</w:rPr>
            </w:pPr>
            <w:r w:rsidRPr="00BC09F1">
              <w:rPr>
                <w:rFonts w:ascii="Calibri Light" w:hAnsi="Calibri Light" w:cs="Calibri Light"/>
                <w:i/>
                <w:iCs/>
                <w:smallCaps/>
                <w:kern w:val="22"/>
              </w:rPr>
              <w:t>État</w:t>
            </w:r>
          </w:p>
        </w:tc>
        <w:tc>
          <w:tcPr>
            <w:tcW w:w="2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C6680" w14:textId="77777777" w:rsidR="006F205A" w:rsidRPr="005B3EA1" w:rsidRDefault="006F205A" w:rsidP="009C2957">
            <w:pPr>
              <w:spacing w:before="160" w:after="160"/>
              <w:ind w:right="208"/>
              <w:jc w:val="right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6F205A" w:rsidRPr="00E33980" w14:paraId="0E1F7307" w14:textId="77777777" w:rsidTr="006348C3">
        <w:tc>
          <w:tcPr>
            <w:tcW w:w="25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77093" w14:textId="77777777" w:rsidR="006F205A" w:rsidRPr="00187CB0" w:rsidRDefault="006F205A" w:rsidP="009C2957">
            <w:pPr>
              <w:spacing w:before="160" w:after="1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9A9F4" w14:textId="77777777" w:rsidR="006F205A" w:rsidRPr="00187CB0" w:rsidRDefault="006F205A" w:rsidP="009C2957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77745" w14:textId="722D3E93" w:rsidR="006F205A" w:rsidRPr="00BC09F1" w:rsidRDefault="006F205A" w:rsidP="009C2957">
            <w:pPr>
              <w:spacing w:before="160" w:after="16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</w:rPr>
            </w:pPr>
            <w:r w:rsidRPr="00BC09F1">
              <w:rPr>
                <w:rFonts w:ascii="Calibri Light" w:hAnsi="Calibri Light" w:cs="Calibri Light"/>
                <w:i/>
                <w:iCs/>
                <w:smallCaps/>
                <w:kern w:val="22"/>
              </w:rPr>
              <w:t>Conseil Régional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890BC5" w14:textId="77777777" w:rsidR="006F205A" w:rsidRPr="005B3EA1" w:rsidRDefault="006F205A" w:rsidP="009C2957">
            <w:pPr>
              <w:spacing w:before="160" w:after="160"/>
              <w:ind w:right="208"/>
              <w:jc w:val="right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6F205A" w:rsidRPr="00E33980" w14:paraId="40B9AE09" w14:textId="77777777" w:rsidTr="006348C3">
        <w:tc>
          <w:tcPr>
            <w:tcW w:w="25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305C2" w14:textId="77777777" w:rsidR="006F205A" w:rsidRPr="00187CB0" w:rsidRDefault="006F205A" w:rsidP="009C2957">
            <w:pPr>
              <w:spacing w:before="160" w:after="1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771CA" w14:textId="77777777" w:rsidR="006F205A" w:rsidRPr="00187CB0" w:rsidRDefault="006F205A" w:rsidP="009C2957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2CB07E" w14:textId="2F26807B" w:rsidR="006F205A" w:rsidRPr="00BC09F1" w:rsidRDefault="006F205A" w:rsidP="009C2957">
            <w:pPr>
              <w:spacing w:before="160" w:after="16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</w:rPr>
            </w:pPr>
            <w:r w:rsidRPr="00BC09F1">
              <w:rPr>
                <w:rFonts w:ascii="Calibri Light" w:hAnsi="Calibri Light" w:cs="Calibri Light"/>
                <w:i/>
                <w:iCs/>
                <w:smallCaps/>
                <w:kern w:val="22"/>
              </w:rPr>
              <w:t>Conseil Départemental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CE93C" w14:textId="77777777" w:rsidR="006F205A" w:rsidRPr="005B3EA1" w:rsidRDefault="006F205A" w:rsidP="009C2957">
            <w:pPr>
              <w:spacing w:before="160" w:after="160"/>
              <w:ind w:right="208"/>
              <w:jc w:val="right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72568A" w:rsidRPr="00E33980" w14:paraId="642DEE7A" w14:textId="77777777" w:rsidTr="006348C3">
        <w:tc>
          <w:tcPr>
            <w:tcW w:w="25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3DE4D1" w14:textId="77777777" w:rsidR="006F205A" w:rsidRPr="00187CB0" w:rsidRDefault="006F205A" w:rsidP="0072568A">
            <w:pPr>
              <w:spacing w:before="120" w:after="12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FF637" w14:textId="77777777" w:rsidR="006F205A" w:rsidRPr="00187CB0" w:rsidRDefault="006F205A" w:rsidP="0072568A">
            <w:pPr>
              <w:spacing w:before="120" w:after="12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6E9F1" w14:textId="77777777" w:rsidR="006F205A" w:rsidRPr="00BC09F1" w:rsidRDefault="006F205A" w:rsidP="00F542FE">
            <w:pPr>
              <w:spacing w:before="4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</w:rPr>
            </w:pPr>
            <w:r w:rsidRPr="00BC09F1">
              <w:rPr>
                <w:rFonts w:ascii="Calibri Light" w:hAnsi="Calibri Light" w:cs="Calibri Light"/>
                <w:i/>
                <w:iCs/>
                <w:smallCaps/>
                <w:kern w:val="22"/>
              </w:rPr>
              <w:t>Intercommunalité</w:t>
            </w:r>
          </w:p>
          <w:p w14:paraId="25762A08" w14:textId="450BA1D9" w:rsidR="006F205A" w:rsidRPr="00BC09F1" w:rsidRDefault="006F205A" w:rsidP="00F542FE">
            <w:pPr>
              <w:spacing w:after="4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</w:rPr>
            </w:pPr>
            <w:r w:rsidRPr="00BC09F1">
              <w:rPr>
                <w:rFonts w:ascii="Calibri Light" w:hAnsi="Calibri Light" w:cs="Calibri Light"/>
                <w:i/>
                <w:iCs/>
                <w:smallCaps/>
                <w:kern w:val="22"/>
              </w:rPr>
              <w:t>Commune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54025" w14:textId="77777777" w:rsidR="006F205A" w:rsidRPr="005B3EA1" w:rsidRDefault="006F205A" w:rsidP="0072568A">
            <w:pPr>
              <w:spacing w:before="120" w:after="120"/>
              <w:ind w:right="208"/>
              <w:jc w:val="right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6F205A" w:rsidRPr="00E33980" w14:paraId="2957D987" w14:textId="77777777" w:rsidTr="006348C3">
        <w:tc>
          <w:tcPr>
            <w:tcW w:w="25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9D6A7" w14:textId="77777777" w:rsidR="006F205A" w:rsidRPr="00187CB0" w:rsidRDefault="006F205A" w:rsidP="009C2957">
            <w:pPr>
              <w:spacing w:before="160" w:after="1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F0BE9" w14:textId="77777777" w:rsidR="006F205A" w:rsidRPr="00187CB0" w:rsidRDefault="006F205A" w:rsidP="009C2957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35F559" w14:textId="5D2492A6" w:rsidR="006F205A" w:rsidRPr="00BC09F1" w:rsidRDefault="006F205A" w:rsidP="009C2957">
            <w:pPr>
              <w:spacing w:before="160" w:after="16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</w:rPr>
            </w:pPr>
            <w:r w:rsidRPr="00BC09F1">
              <w:rPr>
                <w:rFonts w:ascii="Calibri Light" w:hAnsi="Calibri Light" w:cs="Calibri Light"/>
                <w:i/>
                <w:iCs/>
                <w:smallCaps/>
                <w:kern w:val="22"/>
              </w:rPr>
              <w:t>Feader</w:t>
            </w:r>
            <w:r>
              <w:rPr>
                <w:rFonts w:ascii="Calibri Light" w:hAnsi="Calibri Light" w:cs="Calibri Light"/>
                <w:i/>
                <w:iCs/>
                <w:smallCaps/>
                <w:kern w:val="22"/>
              </w:rPr>
              <w:t xml:space="preserve"> </w:t>
            </w:r>
            <w:r w:rsidRPr="00BC09F1">
              <w:rPr>
                <w:rFonts w:ascii="Calibri Light" w:hAnsi="Calibri Light" w:cs="Calibri Light"/>
                <w:i/>
                <w:iCs/>
                <w:smallCaps/>
                <w:kern w:val="22"/>
              </w:rPr>
              <w:t>/</w:t>
            </w:r>
            <w:r>
              <w:rPr>
                <w:rFonts w:ascii="Calibri Light" w:hAnsi="Calibri Light" w:cs="Calibri Light"/>
                <w:i/>
                <w:iCs/>
                <w:smallCaps/>
                <w:kern w:val="22"/>
              </w:rPr>
              <w:t xml:space="preserve"> </w:t>
            </w:r>
            <w:r w:rsidRPr="00BC09F1">
              <w:rPr>
                <w:rFonts w:ascii="Calibri Light" w:hAnsi="Calibri Light" w:cs="Calibri Light"/>
                <w:i/>
                <w:iCs/>
                <w:smallCaps/>
                <w:kern w:val="22"/>
              </w:rPr>
              <w:t>Leader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ABCDE" w14:textId="77777777" w:rsidR="006F205A" w:rsidRPr="005B3EA1" w:rsidRDefault="006F205A" w:rsidP="009C2957">
            <w:pPr>
              <w:spacing w:before="160" w:after="160"/>
              <w:ind w:right="208"/>
              <w:jc w:val="right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6F205A" w:rsidRPr="00E33980" w14:paraId="557E64D0" w14:textId="77777777" w:rsidTr="006348C3">
        <w:tc>
          <w:tcPr>
            <w:tcW w:w="25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27F74C" w14:textId="77777777" w:rsidR="006F205A" w:rsidRPr="00187CB0" w:rsidRDefault="006F205A" w:rsidP="009C2957">
            <w:pPr>
              <w:spacing w:before="160" w:after="1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A9669" w14:textId="77777777" w:rsidR="006F205A" w:rsidRPr="00187CB0" w:rsidRDefault="006F205A" w:rsidP="009C2957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ED9E4" w14:textId="1E24604C" w:rsidR="006F205A" w:rsidRPr="00BC09F1" w:rsidRDefault="006F205A" w:rsidP="009C2957">
            <w:pPr>
              <w:spacing w:before="160" w:after="160"/>
              <w:jc w:val="left"/>
              <w:rPr>
                <w:rFonts w:ascii="Calibri Light" w:hAnsi="Calibri Light" w:cs="Calibri Light"/>
                <w:i/>
                <w:iCs/>
                <w:smallCaps/>
                <w:kern w:val="22"/>
              </w:rPr>
            </w:pPr>
            <w:r w:rsidRPr="00BC09F1">
              <w:rPr>
                <w:rFonts w:ascii="Calibri Light" w:hAnsi="Calibri Light" w:cs="Calibri Light"/>
                <w:i/>
                <w:iCs/>
                <w:smallCaps/>
                <w:kern w:val="22"/>
              </w:rPr>
              <w:t>Autres :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B983C" w14:textId="77777777" w:rsidR="006F205A" w:rsidRPr="005B3EA1" w:rsidRDefault="006F205A" w:rsidP="009C2957">
            <w:pPr>
              <w:spacing w:before="160" w:after="160"/>
              <w:ind w:right="208"/>
              <w:jc w:val="right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6348C3" w:rsidRPr="00E33980" w14:paraId="4C7278DD" w14:textId="77777777" w:rsidTr="006348C3">
        <w:trPr>
          <w:trHeight w:val="474"/>
        </w:trPr>
        <w:tc>
          <w:tcPr>
            <w:tcW w:w="25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DD974" w14:textId="7FCA65BC" w:rsidR="00BC09F1" w:rsidRPr="00187CB0" w:rsidRDefault="00BC09F1" w:rsidP="009C2957">
            <w:pPr>
              <w:spacing w:before="160" w:after="1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0E8C64" w14:textId="12ADD9C2" w:rsidR="00BC09F1" w:rsidRPr="00187CB0" w:rsidRDefault="00BC09F1" w:rsidP="009C2957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8794B7" w14:textId="50F54311" w:rsidR="00BC09F1" w:rsidRPr="00BC09F1" w:rsidRDefault="00BC09F1" w:rsidP="009C2957">
            <w:pPr>
              <w:spacing w:before="160" w:after="160"/>
              <w:jc w:val="lef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C09F1">
              <w:rPr>
                <w:rFonts w:ascii="Calibri Light" w:hAnsi="Calibri Light" w:cs="Calibri Light"/>
                <w:b/>
                <w:i/>
                <w:iCs/>
                <w:caps/>
                <w:kern w:val="22"/>
                <w:sz w:val="22"/>
                <w:szCs w:val="22"/>
              </w:rPr>
              <w:t>Total fonds p</w:t>
            </w:r>
            <w:r w:rsidRPr="00BC09F1">
              <w:rPr>
                <w:rFonts w:ascii="Calibri Light" w:hAnsi="Calibri Light" w:cs="Calibri Light"/>
                <w:b/>
                <w:i/>
                <w:iCs/>
                <w:caps/>
                <w:kern w:val="22"/>
                <w:sz w:val="22"/>
                <w:szCs w:val="22"/>
              </w:rPr>
              <w:t xml:space="preserve">ublics 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C55C7" w14:textId="6E8AACD5" w:rsidR="00BC09F1" w:rsidRPr="005B3EA1" w:rsidRDefault="005B3EA1" w:rsidP="009C2957">
            <w:pPr>
              <w:spacing w:before="160" w:after="160"/>
              <w:ind w:right="208"/>
              <w:jc w:val="right"/>
              <w:rPr>
                <w:rFonts w:ascii="Calibri Light" w:hAnsi="Calibri Light" w:cs="Calibri Light"/>
                <w:i/>
                <w:iCs/>
                <w:sz w:val="22"/>
                <w:szCs w:val="22"/>
              </w:rPr>
            </w:pPr>
            <w:r w:rsidRPr="005B3EA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0,00 </w:t>
            </w:r>
            <w:r w:rsidR="006F205A" w:rsidRPr="005B3EA1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€</w:t>
            </w:r>
          </w:p>
        </w:tc>
      </w:tr>
      <w:tr w:rsidR="0072568A" w:rsidRPr="00E33980" w14:paraId="56BBB70F" w14:textId="77777777" w:rsidTr="006348C3">
        <w:tc>
          <w:tcPr>
            <w:tcW w:w="25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D226E" w14:textId="77777777" w:rsidR="00EC6878" w:rsidRPr="00187CB0" w:rsidRDefault="00EC6878" w:rsidP="009C2957">
            <w:pPr>
              <w:spacing w:before="160" w:after="1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E939B" w14:textId="77777777" w:rsidR="00EC6878" w:rsidRPr="00187CB0" w:rsidRDefault="00EC6878" w:rsidP="009C2957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A47DC1" w14:textId="45E2DD70" w:rsidR="00EC6878" w:rsidRPr="00187CB0" w:rsidRDefault="00EC6878" w:rsidP="009C2957">
            <w:pPr>
              <w:spacing w:before="160" w:after="160"/>
              <w:jc w:val="left"/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</w:pPr>
            <w:r w:rsidRPr="00187CB0"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  <w:t>Fonds privés</w:t>
            </w:r>
          </w:p>
        </w:tc>
        <w:tc>
          <w:tcPr>
            <w:tcW w:w="28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FC93EC" w14:textId="77777777" w:rsidR="00EC6878" w:rsidRPr="00187CB0" w:rsidRDefault="00EC6878" w:rsidP="009C2957">
            <w:pPr>
              <w:spacing w:before="160" w:after="160"/>
              <w:jc w:val="center"/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</w:pPr>
            <w:r w:rsidRPr="00187CB0">
              <w:rPr>
                <w:rFonts w:ascii="Calibri Light" w:hAnsi="Calibri Light" w:cs="Calibri Light"/>
                <w:b/>
                <w:bCs/>
                <w:caps/>
                <w:kern w:val="22"/>
                <w:sz w:val="22"/>
                <w:szCs w:val="22"/>
              </w:rPr>
              <w:t>Montant en €</w:t>
            </w:r>
          </w:p>
        </w:tc>
      </w:tr>
      <w:tr w:rsidR="00EC6878" w:rsidRPr="00E33980" w14:paraId="11769C0B" w14:textId="77777777" w:rsidTr="006348C3">
        <w:tc>
          <w:tcPr>
            <w:tcW w:w="25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93618" w14:textId="77777777" w:rsidR="00EC6878" w:rsidRPr="00187CB0" w:rsidRDefault="00EC6878" w:rsidP="009C2957">
            <w:pPr>
              <w:spacing w:before="160" w:after="1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D3882" w14:textId="77777777" w:rsidR="00EC6878" w:rsidRPr="00187CB0" w:rsidRDefault="00EC6878" w:rsidP="009C2957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DB125" w14:textId="31D4B4F4" w:rsidR="00EC6878" w:rsidRPr="00BC09F1" w:rsidRDefault="00EC6878" w:rsidP="009C2957">
            <w:pPr>
              <w:spacing w:before="160" w:after="160"/>
              <w:jc w:val="left"/>
              <w:rPr>
                <w:rFonts w:ascii="Calibri Light" w:hAnsi="Calibri Light" w:cs="Calibri Light"/>
                <w:i/>
                <w:smallCaps/>
                <w:kern w:val="22"/>
              </w:rPr>
            </w:pPr>
            <w:r w:rsidRPr="00BC09F1">
              <w:rPr>
                <w:rFonts w:ascii="Calibri Light" w:hAnsi="Calibri Light" w:cs="Calibri Light"/>
                <w:i/>
                <w:smallCaps/>
                <w:kern w:val="22"/>
              </w:rPr>
              <w:t>Autofinancement privé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20D66" w14:textId="77777777" w:rsidR="00EC6878" w:rsidRPr="005B3EA1" w:rsidRDefault="00EC6878" w:rsidP="009C2957">
            <w:pPr>
              <w:spacing w:before="160" w:after="160"/>
              <w:ind w:right="208"/>
              <w:jc w:val="right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6348C3" w:rsidRPr="00E33980" w14:paraId="15CA8CAA" w14:textId="77777777" w:rsidTr="006348C3">
        <w:tc>
          <w:tcPr>
            <w:tcW w:w="259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D2A6F2" w14:textId="4ADC984C" w:rsidR="00EC6878" w:rsidRPr="00187CB0" w:rsidRDefault="00EC6878" w:rsidP="009C2957">
            <w:pPr>
              <w:spacing w:before="160" w:after="1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2E4A7" w14:textId="77777777" w:rsidR="00EC6878" w:rsidRPr="00187CB0" w:rsidRDefault="00EC6878" w:rsidP="009C2957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F1510" w14:textId="4F33487C" w:rsidR="00EC6878" w:rsidRPr="00BC09F1" w:rsidRDefault="00EC6878" w:rsidP="009C2957">
            <w:pPr>
              <w:spacing w:before="160" w:after="160"/>
              <w:jc w:val="left"/>
              <w:rPr>
                <w:rFonts w:ascii="Calibri Light" w:hAnsi="Calibri Light" w:cs="Calibri Light"/>
                <w:i/>
                <w:smallCaps/>
                <w:kern w:val="22"/>
              </w:rPr>
            </w:pPr>
            <w:r w:rsidRPr="00BC09F1">
              <w:rPr>
                <w:rFonts w:ascii="Calibri Light" w:hAnsi="Calibri Light" w:cs="Calibri Light"/>
                <w:i/>
                <w:smallCaps/>
                <w:kern w:val="22"/>
              </w:rPr>
              <w:t>Autres fonds privés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82C4B" w14:textId="77777777" w:rsidR="00EC6878" w:rsidRPr="005B3EA1" w:rsidRDefault="00EC6878" w:rsidP="009C2957">
            <w:pPr>
              <w:spacing w:before="160" w:after="160"/>
              <w:ind w:right="208"/>
              <w:jc w:val="right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72568A" w:rsidRPr="00E33980" w14:paraId="6DEDC61E" w14:textId="77777777" w:rsidTr="006348C3">
        <w:tc>
          <w:tcPr>
            <w:tcW w:w="259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CC58CE" w14:textId="77777777" w:rsidR="00EC6878" w:rsidRPr="00187CB0" w:rsidRDefault="00EC6878" w:rsidP="009C2957">
            <w:pPr>
              <w:spacing w:before="160" w:after="16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6AB3" w14:textId="77777777" w:rsidR="00EC6878" w:rsidRPr="00187CB0" w:rsidRDefault="00EC6878" w:rsidP="009C2957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</w:rPr>
            </w:pPr>
          </w:p>
        </w:tc>
        <w:tc>
          <w:tcPr>
            <w:tcW w:w="25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2601B3" w14:textId="2D07F00B" w:rsidR="00EC6878" w:rsidRPr="00BC09F1" w:rsidRDefault="00EC6878" w:rsidP="009C2957">
            <w:pPr>
              <w:spacing w:before="160" w:after="160"/>
              <w:jc w:val="left"/>
              <w:rPr>
                <w:rFonts w:ascii="Calibri Light" w:hAnsi="Calibri Light" w:cs="Calibri Light"/>
                <w:b/>
                <w:i/>
                <w:iCs/>
                <w:caps/>
                <w:kern w:val="22"/>
                <w:sz w:val="22"/>
                <w:szCs w:val="22"/>
              </w:rPr>
            </w:pPr>
            <w:r w:rsidRPr="00BC09F1">
              <w:rPr>
                <w:rFonts w:ascii="Calibri Light" w:hAnsi="Calibri Light" w:cs="Calibri Light"/>
                <w:b/>
                <w:i/>
                <w:iCs/>
                <w:caps/>
                <w:kern w:val="22"/>
                <w:sz w:val="22"/>
                <w:szCs w:val="22"/>
              </w:rPr>
              <w:t>Total fonds privés</w:t>
            </w:r>
          </w:p>
        </w:tc>
        <w:tc>
          <w:tcPr>
            <w:tcW w:w="28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E01AF" w14:textId="35AE569D" w:rsidR="00EC6878" w:rsidRPr="005B3EA1" w:rsidRDefault="00735CCA" w:rsidP="009C2957">
            <w:pPr>
              <w:spacing w:before="160" w:after="160"/>
              <w:ind w:right="208"/>
              <w:jc w:val="right"/>
              <w:rPr>
                <w:rFonts w:ascii="Calibri Light" w:hAnsi="Calibri Light" w:cs="Calibri Light"/>
                <w:i/>
                <w:iCs/>
                <w:caps/>
                <w:kern w:val="22"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aps/>
                <w:kern w:val="22"/>
                <w:sz w:val="22"/>
                <w:szCs w:val="22"/>
              </w:rPr>
              <w:t>0,00 €</w:t>
            </w:r>
          </w:p>
        </w:tc>
      </w:tr>
      <w:tr w:rsidR="00BC09F1" w:rsidRPr="00826499" w14:paraId="6DF77BBA" w14:textId="77777777" w:rsidTr="006348C3">
        <w:tc>
          <w:tcPr>
            <w:tcW w:w="259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CCDA2A" w14:textId="0BCB887C" w:rsidR="00EC6878" w:rsidRPr="00826499" w:rsidRDefault="00EC6878" w:rsidP="002967FB">
            <w:pPr>
              <w:spacing w:before="160" w:after="160"/>
              <w:jc w:val="center"/>
              <w:rPr>
                <w:rFonts w:ascii="Calibri Light" w:hAnsi="Calibri Light" w:cs="Calibri Light"/>
                <w:b/>
                <w:caps/>
                <w:kern w:val="24"/>
                <w:sz w:val="24"/>
                <w:szCs w:val="24"/>
              </w:rPr>
            </w:pPr>
            <w:r w:rsidRPr="00826499">
              <w:rPr>
                <w:rFonts w:ascii="Calibri Light" w:hAnsi="Calibri Light" w:cs="Calibri Light"/>
                <w:b/>
                <w:caps/>
                <w:kern w:val="24"/>
                <w:sz w:val="24"/>
                <w:szCs w:val="24"/>
              </w:rPr>
              <w:t>TOTAL</w:t>
            </w:r>
          </w:p>
        </w:tc>
        <w:tc>
          <w:tcPr>
            <w:tcW w:w="259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AD010" w14:textId="6D6291D9" w:rsidR="00EC6878" w:rsidRPr="00826499" w:rsidRDefault="00735CCA" w:rsidP="002967FB">
            <w:pPr>
              <w:spacing w:before="160" w:after="160"/>
              <w:ind w:right="266"/>
              <w:jc w:val="right"/>
              <w:rPr>
                <w:rFonts w:ascii="Calibri Light" w:hAnsi="Calibri Light" w:cs="Calibri Light"/>
                <w:b/>
                <w:caps/>
                <w:kern w:val="24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aps/>
                <w:kern w:val="24"/>
                <w:sz w:val="24"/>
                <w:szCs w:val="24"/>
              </w:rPr>
              <w:t xml:space="preserve">0,00 </w:t>
            </w:r>
            <w:r w:rsidR="006F205A">
              <w:rPr>
                <w:rFonts w:ascii="Calibri Light" w:hAnsi="Calibri Light" w:cs="Calibri Light"/>
                <w:b/>
                <w:caps/>
                <w:kern w:val="24"/>
                <w:sz w:val="24"/>
                <w:szCs w:val="24"/>
              </w:rPr>
              <w:t>€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D6BDF09" w14:textId="4A1A60F5" w:rsidR="00EC6878" w:rsidRPr="00826499" w:rsidRDefault="00EC6878" w:rsidP="002967FB">
            <w:pPr>
              <w:spacing w:before="160" w:after="160"/>
              <w:jc w:val="center"/>
              <w:rPr>
                <w:rFonts w:ascii="Calibri Light" w:hAnsi="Calibri Light" w:cs="Calibri Light"/>
                <w:b/>
                <w:caps/>
                <w:kern w:val="24"/>
                <w:sz w:val="24"/>
                <w:szCs w:val="24"/>
              </w:rPr>
            </w:pPr>
            <w:r w:rsidRPr="00826499">
              <w:rPr>
                <w:rFonts w:ascii="Calibri Light" w:hAnsi="Calibri Light" w:cs="Calibri Light"/>
                <w:b/>
                <w:caps/>
                <w:kern w:val="24"/>
                <w:sz w:val="24"/>
                <w:szCs w:val="24"/>
              </w:rPr>
              <w:t>TOTAL</w:t>
            </w:r>
          </w:p>
        </w:tc>
        <w:tc>
          <w:tcPr>
            <w:tcW w:w="28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1692E7" w14:textId="0CBE43AA" w:rsidR="00EC6878" w:rsidRPr="00826499" w:rsidRDefault="00735CCA" w:rsidP="002967FB">
            <w:pPr>
              <w:spacing w:before="160" w:after="160"/>
              <w:ind w:right="208"/>
              <w:jc w:val="right"/>
              <w:rPr>
                <w:rFonts w:ascii="Calibri Light" w:hAnsi="Calibri Light" w:cs="Calibri Light"/>
                <w:b/>
                <w:caps/>
                <w:kern w:val="24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caps/>
                <w:kern w:val="24"/>
                <w:sz w:val="24"/>
                <w:szCs w:val="24"/>
              </w:rPr>
              <w:t>0,00 €</w:t>
            </w:r>
          </w:p>
        </w:tc>
      </w:tr>
    </w:tbl>
    <w:p w14:paraId="24BBD495" w14:textId="77777777" w:rsidR="00D668A7" w:rsidRPr="00735CCA" w:rsidRDefault="00D668A7" w:rsidP="00D668A7">
      <w:pPr>
        <w:rPr>
          <w:rFonts w:ascii="Calibri Light" w:hAnsi="Calibri Light" w:cs="Calibri Light"/>
          <w:sz w:val="10"/>
          <w:szCs w:val="10"/>
        </w:rPr>
      </w:pPr>
    </w:p>
    <w:tbl>
      <w:tblPr>
        <w:tblStyle w:val="Grilledutableau"/>
        <w:tblW w:w="10632" w:type="dxa"/>
        <w:tblInd w:w="108" w:type="dxa"/>
        <w:tblBorders>
          <w:top w:val="thickThinMediumGap" w:sz="8" w:space="0" w:color="7F7F7F" w:themeColor="text1" w:themeTint="80"/>
          <w:left w:val="thickThinMediumGap" w:sz="8" w:space="0" w:color="7F7F7F" w:themeColor="text1" w:themeTint="80"/>
          <w:bottom w:val="thickThinMediumGap" w:sz="8" w:space="0" w:color="7F7F7F" w:themeColor="text1" w:themeTint="80"/>
          <w:right w:val="thickThinMediumGap" w:sz="8" w:space="0" w:color="7F7F7F" w:themeColor="text1" w:themeTint="80"/>
          <w:insideH w:val="thickThinMediumGap" w:sz="8" w:space="0" w:color="7F7F7F" w:themeColor="text1" w:themeTint="80"/>
          <w:insideV w:val="thickThinMediumGap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632"/>
      </w:tblGrid>
      <w:tr w:rsidR="008C2D96" w:rsidRPr="00E33980" w14:paraId="64CDA1B0" w14:textId="77777777" w:rsidTr="00144F04">
        <w:tc>
          <w:tcPr>
            <w:tcW w:w="10632" w:type="dxa"/>
          </w:tcPr>
          <w:p w14:paraId="1A4C15E8" w14:textId="1D473B18" w:rsidR="008C2D96" w:rsidRPr="0048263D" w:rsidRDefault="00A72789" w:rsidP="002967FB">
            <w:pPr>
              <w:tabs>
                <w:tab w:val="left" w:pos="2018"/>
              </w:tabs>
              <w:suppressAutoHyphens w:val="0"/>
              <w:spacing w:before="240" w:after="240"/>
              <w:ind w:left="175" w:right="179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101C1B">
              <w:rPr>
                <w:rFonts w:ascii="Calibri Light" w:hAnsi="Calibri Light" w:cs="Calibri Light"/>
                <w:b/>
                <w:i/>
                <w:iCs/>
                <w:smallCaps/>
                <w:kern w:val="22"/>
                <w:sz w:val="24"/>
                <w:szCs w:val="24"/>
                <w:u w:val="single"/>
              </w:rPr>
              <w:t xml:space="preserve">Pour les Axes I </w:t>
            </w:r>
            <w:r w:rsidR="00101C1B">
              <w:rPr>
                <w:rFonts w:ascii="Calibri Light" w:hAnsi="Calibri Light" w:cs="Calibri Light"/>
                <w:b/>
                <w:i/>
                <w:iCs/>
                <w:smallCaps/>
                <w:kern w:val="22"/>
                <w:sz w:val="24"/>
                <w:szCs w:val="24"/>
                <w:u w:val="single"/>
              </w:rPr>
              <w:t xml:space="preserve">&amp; </w:t>
            </w:r>
            <w:r w:rsidRPr="00101C1B">
              <w:rPr>
                <w:rFonts w:ascii="Calibri Light" w:hAnsi="Calibri Light" w:cs="Calibri Light"/>
                <w:b/>
                <w:i/>
                <w:iCs/>
                <w:smallCaps/>
                <w:kern w:val="22"/>
                <w:sz w:val="24"/>
                <w:szCs w:val="24"/>
                <w:u w:val="single"/>
              </w:rPr>
              <w:t>II</w:t>
            </w:r>
            <w:r w:rsidR="00101C1B" w:rsidRPr="00101C1B">
              <w:rPr>
                <w:rFonts w:ascii="Calibri Light" w:hAnsi="Calibri Light" w:cs="Calibri Light"/>
                <w:bCs/>
                <w:i/>
                <w:iCs/>
                <w:smallCaps/>
                <w:kern w:val="22"/>
                <w:sz w:val="24"/>
                <w:szCs w:val="24"/>
                <w:u w:val="single"/>
              </w:rPr>
              <w:t xml:space="preserve"> -</w:t>
            </w:r>
            <w:r w:rsidRPr="00101C1B">
              <w:rPr>
                <w:rFonts w:ascii="Calibri Light" w:hAnsi="Calibri Light" w:cs="Calibri Light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  <w:r w:rsidR="00101C1B" w:rsidRPr="00101C1B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u w:val="single"/>
              </w:rPr>
              <w:t>L</w:t>
            </w:r>
            <w:r w:rsidR="008C2D96" w:rsidRPr="00101C1B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u w:val="single"/>
              </w:rPr>
              <w:t>es dossiers de candidature seront notés à partir des principes suivants</w:t>
            </w:r>
            <w:r w:rsidR="008C2D96" w:rsidRPr="0048263D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 : </w:t>
            </w:r>
          </w:p>
          <w:p w14:paraId="73F1215F" w14:textId="1A837809" w:rsidR="008C2D96" w:rsidRPr="002E461C" w:rsidRDefault="008C2D96" w:rsidP="00101C1B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  <w:tab w:val="left" w:pos="2018"/>
              </w:tabs>
              <w:suppressAutoHyphens w:val="0"/>
              <w:spacing w:after="120"/>
              <w:ind w:left="600" w:right="179" w:hanging="283"/>
              <w:contextualSpacing w:val="0"/>
              <w:jc w:val="left"/>
              <w:rPr>
                <w:rFonts w:ascii="Calibri Light" w:hAnsi="Calibri Light" w:cs="Calibri Light"/>
                <w:bCs/>
              </w:rPr>
            </w:pPr>
            <w:r w:rsidRPr="002E461C">
              <w:rPr>
                <w:rFonts w:ascii="Calibri Light" w:hAnsi="Calibri Light" w:cs="Calibri Light"/>
                <w:bCs/>
                <w:smallCaps/>
                <w:kern w:val="20"/>
              </w:rPr>
              <w:t>Principe n°1</w:t>
            </w:r>
            <w:r w:rsidR="0048263D" w:rsidRPr="002E461C">
              <w:rPr>
                <w:rFonts w:ascii="Calibri Light" w:hAnsi="Calibri Light" w:cs="Calibri Light"/>
                <w:bCs/>
                <w:smallCaps/>
                <w:kern w:val="20"/>
              </w:rPr>
              <w:tab/>
            </w:r>
            <w:r w:rsidR="009B2B56" w:rsidRPr="002E461C">
              <w:rPr>
                <w:rFonts w:ascii="Calibri Light" w:hAnsi="Calibri Light" w:cs="Calibri Light"/>
                <w:bCs/>
                <w:i/>
                <w:iCs/>
              </w:rPr>
              <w:t>P</w:t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>erformance technico-économique du projet</w:t>
            </w:r>
          </w:p>
          <w:p w14:paraId="049A2D48" w14:textId="6D9DC7E7" w:rsidR="008C2D96" w:rsidRPr="002E461C" w:rsidRDefault="008C2D96" w:rsidP="00101C1B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  <w:tab w:val="left" w:pos="2018"/>
              </w:tabs>
              <w:suppressAutoHyphens w:val="0"/>
              <w:spacing w:after="120"/>
              <w:ind w:left="600" w:right="179" w:hanging="283"/>
              <w:contextualSpacing w:val="0"/>
              <w:jc w:val="left"/>
              <w:rPr>
                <w:rFonts w:ascii="Calibri Light" w:hAnsi="Calibri Light" w:cs="Calibri Light"/>
                <w:bCs/>
                <w:i/>
                <w:iCs/>
              </w:rPr>
            </w:pPr>
            <w:r w:rsidRPr="002E461C">
              <w:rPr>
                <w:rFonts w:ascii="Calibri Light" w:hAnsi="Calibri Light" w:cs="Calibri Light"/>
                <w:bCs/>
                <w:smallCaps/>
                <w:kern w:val="20"/>
              </w:rPr>
              <w:t>Principe n°2</w:t>
            </w:r>
            <w:r w:rsidRPr="002E461C">
              <w:rPr>
                <w:rFonts w:ascii="Calibri Light" w:hAnsi="Calibri Light" w:cs="Calibri Light"/>
                <w:bCs/>
              </w:rPr>
              <w:t xml:space="preserve"> </w:t>
            </w:r>
            <w:r w:rsidR="0048263D" w:rsidRPr="002E461C">
              <w:rPr>
                <w:rFonts w:ascii="Calibri Light" w:hAnsi="Calibri Light" w:cs="Calibri Light"/>
                <w:bCs/>
              </w:rPr>
              <w:tab/>
            </w:r>
            <w:r w:rsidR="009B2B56" w:rsidRPr="002E461C">
              <w:rPr>
                <w:rFonts w:ascii="Calibri Light" w:hAnsi="Calibri Light" w:cs="Calibri Light"/>
                <w:bCs/>
                <w:i/>
                <w:iCs/>
              </w:rPr>
              <w:t>A</w:t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>pproche territoriale du projet (portée géographique)</w:t>
            </w:r>
          </w:p>
          <w:p w14:paraId="29C7C8B2" w14:textId="53540562" w:rsidR="008C2D96" w:rsidRPr="002E461C" w:rsidRDefault="008C2D96" w:rsidP="00101C1B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  <w:tab w:val="left" w:pos="2018"/>
              </w:tabs>
              <w:suppressAutoHyphens w:val="0"/>
              <w:spacing w:after="120"/>
              <w:ind w:left="600" w:right="179" w:hanging="283"/>
              <w:contextualSpacing w:val="0"/>
              <w:jc w:val="left"/>
              <w:rPr>
                <w:rFonts w:ascii="Calibri Light" w:hAnsi="Calibri Light" w:cs="Calibri Light"/>
                <w:bCs/>
                <w:i/>
                <w:iCs/>
              </w:rPr>
            </w:pPr>
            <w:r w:rsidRPr="002E461C">
              <w:rPr>
                <w:rFonts w:ascii="Calibri Light" w:hAnsi="Calibri Light" w:cs="Calibri Light"/>
                <w:bCs/>
                <w:smallCaps/>
                <w:kern w:val="20"/>
              </w:rPr>
              <w:t>Principe n°3</w:t>
            </w:r>
            <w:r w:rsidRPr="002E461C">
              <w:rPr>
                <w:rFonts w:ascii="Calibri Light" w:hAnsi="Calibri Light" w:cs="Calibri Light"/>
                <w:bCs/>
              </w:rPr>
              <w:t xml:space="preserve"> </w:t>
            </w:r>
            <w:r w:rsidR="0048263D" w:rsidRPr="002E461C">
              <w:rPr>
                <w:rFonts w:ascii="Calibri Light" w:hAnsi="Calibri Light" w:cs="Calibri Light"/>
                <w:bCs/>
              </w:rPr>
              <w:tab/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 xml:space="preserve">Caractère innovant du projet </w:t>
            </w:r>
          </w:p>
          <w:p w14:paraId="706B2E93" w14:textId="75B57A97" w:rsidR="008C2D96" w:rsidRPr="002E461C" w:rsidRDefault="008C2D96" w:rsidP="00101C1B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  <w:tab w:val="left" w:pos="2018"/>
              </w:tabs>
              <w:suppressAutoHyphens w:val="0"/>
              <w:spacing w:after="120"/>
              <w:ind w:left="600" w:right="179" w:hanging="283"/>
              <w:contextualSpacing w:val="0"/>
              <w:jc w:val="left"/>
              <w:rPr>
                <w:rFonts w:ascii="Calibri Light" w:hAnsi="Calibri Light" w:cs="Calibri Light"/>
                <w:bCs/>
                <w:i/>
              </w:rPr>
            </w:pPr>
            <w:r w:rsidRPr="002E461C">
              <w:rPr>
                <w:rFonts w:ascii="Calibri Light" w:hAnsi="Calibri Light" w:cs="Calibri Light"/>
                <w:bCs/>
              </w:rPr>
              <w:t>P</w:t>
            </w:r>
            <w:r w:rsidRPr="002E461C">
              <w:rPr>
                <w:rFonts w:ascii="Calibri Light" w:hAnsi="Calibri Light" w:cs="Calibri Light"/>
                <w:bCs/>
                <w:smallCaps/>
                <w:kern w:val="20"/>
              </w:rPr>
              <w:t>rincipe n°4</w:t>
            </w:r>
            <w:r w:rsidR="00101C1B" w:rsidRPr="002E461C">
              <w:rPr>
                <w:rFonts w:ascii="Calibri Light" w:hAnsi="Calibri Light" w:cs="Calibri Light"/>
                <w:bCs/>
                <w:smallCaps/>
                <w:kern w:val="20"/>
              </w:rPr>
              <w:tab/>
            </w:r>
            <w:r w:rsidRPr="002E461C">
              <w:rPr>
                <w:rFonts w:ascii="Calibri Light" w:hAnsi="Calibri Light" w:cs="Calibri Light"/>
                <w:bCs/>
                <w:i/>
                <w:kern w:val="20"/>
              </w:rPr>
              <w:t xml:space="preserve">Partenariats et dynamique collective du projet </w:t>
            </w:r>
            <w:r w:rsidR="00EC6878" w:rsidRPr="002E461C">
              <w:rPr>
                <w:rFonts w:ascii="Calibri Light" w:hAnsi="Calibri Light" w:cs="Calibri Light"/>
                <w:bCs/>
                <w:i/>
                <w:kern w:val="20"/>
              </w:rPr>
              <w:t>(co-construction)</w:t>
            </w:r>
          </w:p>
          <w:p w14:paraId="5F1FDF7D" w14:textId="5D34E3C1" w:rsidR="008C2D96" w:rsidRPr="00101C1B" w:rsidRDefault="008C2D96" w:rsidP="002967FB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  <w:tab w:val="left" w:pos="2018"/>
              </w:tabs>
              <w:suppressAutoHyphens w:val="0"/>
              <w:spacing w:after="240"/>
              <w:ind w:left="600" w:right="179" w:hanging="283"/>
              <w:contextualSpacing w:val="0"/>
              <w:jc w:val="left"/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</w:rPr>
            </w:pPr>
            <w:r w:rsidRPr="002E461C">
              <w:rPr>
                <w:rFonts w:ascii="Calibri Light" w:hAnsi="Calibri Light" w:cs="Calibri Light"/>
                <w:bCs/>
                <w:smallCaps/>
                <w:kern w:val="22"/>
              </w:rPr>
              <w:t>Principe n°5 </w:t>
            </w:r>
            <w:r w:rsidR="00101C1B" w:rsidRPr="002E461C">
              <w:rPr>
                <w:rFonts w:ascii="Calibri Light" w:hAnsi="Calibri Light" w:cs="Calibri Light"/>
                <w:bCs/>
                <w:smallCaps/>
                <w:kern w:val="22"/>
              </w:rPr>
              <w:tab/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 xml:space="preserve">Intégration et connaissance de l’environnement local et régional et analyse préalable des besoins </w:t>
            </w:r>
            <w:r w:rsidR="002E461C">
              <w:rPr>
                <w:rFonts w:ascii="Calibri Light" w:hAnsi="Calibri Light" w:cs="Calibri Light"/>
                <w:bCs/>
                <w:i/>
                <w:iCs/>
              </w:rPr>
              <w:tab/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>(ancrage territorial)</w:t>
            </w:r>
          </w:p>
        </w:tc>
      </w:tr>
    </w:tbl>
    <w:p w14:paraId="159FDD13" w14:textId="77777777" w:rsidR="00D668A7" w:rsidRPr="006348C3" w:rsidRDefault="00D668A7" w:rsidP="00D668A7">
      <w:pPr>
        <w:rPr>
          <w:rFonts w:ascii="Calibri Light" w:hAnsi="Calibri Light" w:cs="Calibri Light"/>
          <w:sz w:val="10"/>
          <w:szCs w:val="10"/>
        </w:rPr>
      </w:pPr>
    </w:p>
    <w:tbl>
      <w:tblPr>
        <w:tblStyle w:val="Grilledutableau"/>
        <w:tblW w:w="10632" w:type="dxa"/>
        <w:tblInd w:w="108" w:type="dxa"/>
        <w:tblBorders>
          <w:top w:val="thickThinMediumGap" w:sz="8" w:space="0" w:color="7F7F7F" w:themeColor="text1" w:themeTint="80"/>
          <w:left w:val="thickThinMediumGap" w:sz="8" w:space="0" w:color="7F7F7F" w:themeColor="text1" w:themeTint="80"/>
          <w:bottom w:val="thickThinMediumGap" w:sz="8" w:space="0" w:color="7F7F7F" w:themeColor="text1" w:themeTint="80"/>
          <w:right w:val="thickThinMediumGap" w:sz="8" w:space="0" w:color="7F7F7F" w:themeColor="text1" w:themeTint="80"/>
          <w:insideH w:val="thickThinMediumGap" w:sz="8" w:space="0" w:color="7F7F7F" w:themeColor="text1" w:themeTint="80"/>
          <w:insideV w:val="thickThinMediumGap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632"/>
      </w:tblGrid>
      <w:tr w:rsidR="00A72789" w:rsidRPr="00E33980" w14:paraId="21A44770" w14:textId="77777777" w:rsidTr="00144F04">
        <w:tc>
          <w:tcPr>
            <w:tcW w:w="10632" w:type="dxa"/>
          </w:tcPr>
          <w:p w14:paraId="0802086B" w14:textId="03CE5E71" w:rsidR="00101C1B" w:rsidRDefault="00101C1B" w:rsidP="002967FB">
            <w:pPr>
              <w:tabs>
                <w:tab w:val="left" w:pos="2018"/>
              </w:tabs>
              <w:suppressAutoHyphens w:val="0"/>
              <w:spacing w:before="240" w:after="240"/>
              <w:ind w:left="175"/>
              <w:jc w:val="left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8263D">
              <w:rPr>
                <w:rFonts w:ascii="Calibri Light" w:hAnsi="Calibri Light" w:cs="Calibri Light"/>
                <w:b/>
                <w:i/>
                <w:iCs/>
                <w:smallCaps/>
                <w:kern w:val="22"/>
                <w:sz w:val="24"/>
                <w:szCs w:val="24"/>
                <w:u w:val="single"/>
              </w:rPr>
              <w:t xml:space="preserve">Pour </w:t>
            </w:r>
            <w:r w:rsidRPr="00101C1B">
              <w:rPr>
                <w:rFonts w:ascii="Calibri Light" w:hAnsi="Calibri Light" w:cs="Calibri Light"/>
                <w:b/>
                <w:i/>
                <w:iCs/>
                <w:smallCaps/>
                <w:kern w:val="22"/>
                <w:sz w:val="24"/>
                <w:szCs w:val="24"/>
                <w:u w:val="single"/>
              </w:rPr>
              <w:t>l</w:t>
            </w:r>
            <w:r w:rsidRPr="00101C1B">
              <w:rPr>
                <w:rFonts w:ascii="Calibri Light" w:hAnsi="Calibri Light" w:cs="Calibri Light"/>
                <w:b/>
                <w:i/>
                <w:iCs/>
                <w:smallCaps/>
                <w:kern w:val="22"/>
                <w:sz w:val="24"/>
                <w:szCs w:val="24"/>
                <w:u w:val="single"/>
              </w:rPr>
              <w:t>'</w:t>
            </w:r>
            <w:r w:rsidRPr="00101C1B">
              <w:rPr>
                <w:rFonts w:ascii="Calibri Light" w:hAnsi="Calibri Light" w:cs="Calibri Light"/>
                <w:b/>
                <w:i/>
                <w:iCs/>
                <w:smallCaps/>
                <w:kern w:val="22"/>
                <w:sz w:val="24"/>
                <w:szCs w:val="24"/>
                <w:u w:val="single"/>
              </w:rPr>
              <w:t>Axe III</w:t>
            </w:r>
            <w:r w:rsidRPr="00101C1B">
              <w:rPr>
                <w:rFonts w:ascii="Calibri Light" w:hAnsi="Calibri Light" w:cs="Calibri Light"/>
                <w:bCs/>
                <w:i/>
                <w:iCs/>
                <w:smallCaps/>
                <w:kern w:val="22"/>
                <w:sz w:val="24"/>
                <w:szCs w:val="24"/>
                <w:u w:val="single"/>
              </w:rPr>
              <w:t xml:space="preserve"> -</w:t>
            </w:r>
            <w:r w:rsidRPr="00101C1B">
              <w:rPr>
                <w:rFonts w:ascii="Calibri Light" w:hAnsi="Calibri Light" w:cs="Calibri Light"/>
                <w:b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101C1B">
              <w:rPr>
                <w:rFonts w:ascii="Calibri Light" w:hAnsi="Calibri Light" w:cs="Calibri Light"/>
                <w:bCs/>
                <w:i/>
                <w:iCs/>
                <w:sz w:val="22"/>
                <w:szCs w:val="22"/>
                <w:u w:val="single"/>
              </w:rPr>
              <w:t>Les dossiers de candidature seront notés à partir des principes suivants</w:t>
            </w:r>
            <w:r w:rsidRPr="0048263D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 : </w:t>
            </w:r>
          </w:p>
          <w:p w14:paraId="30BEA98E" w14:textId="15856933" w:rsidR="00101C1B" w:rsidRPr="002E461C" w:rsidRDefault="00101C1B" w:rsidP="002E461C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  <w:tab w:val="left" w:pos="2018"/>
              </w:tabs>
              <w:suppressAutoHyphens w:val="0"/>
              <w:spacing w:before="120" w:after="120"/>
              <w:ind w:left="600" w:right="179" w:hanging="283"/>
              <w:contextualSpacing w:val="0"/>
              <w:jc w:val="left"/>
              <w:rPr>
                <w:rFonts w:ascii="Calibri Light" w:hAnsi="Calibri Light" w:cs="Calibri Light"/>
                <w:bCs/>
              </w:rPr>
            </w:pPr>
            <w:r w:rsidRPr="002E461C">
              <w:rPr>
                <w:rFonts w:ascii="Calibri Light" w:hAnsi="Calibri Light" w:cs="Calibri Light"/>
                <w:bCs/>
                <w:smallCaps/>
                <w:kern w:val="20"/>
              </w:rPr>
              <w:t>Principe n°1</w:t>
            </w:r>
            <w:r w:rsidRPr="002E461C">
              <w:rPr>
                <w:rFonts w:ascii="Calibri Light" w:hAnsi="Calibri Light" w:cs="Calibri Light"/>
                <w:bCs/>
                <w:smallCaps/>
                <w:kern w:val="20"/>
              </w:rPr>
              <w:tab/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>Plus-value en termes de fréquentation touristique</w:t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 xml:space="preserve"> </w:t>
            </w:r>
          </w:p>
          <w:p w14:paraId="1D7B8754" w14:textId="2446DF59" w:rsidR="00101C1B" w:rsidRPr="002E461C" w:rsidRDefault="00101C1B" w:rsidP="002E461C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  <w:tab w:val="left" w:pos="2018"/>
              </w:tabs>
              <w:suppressAutoHyphens w:val="0"/>
              <w:spacing w:before="120" w:after="120"/>
              <w:ind w:left="600" w:right="179" w:hanging="283"/>
              <w:contextualSpacing w:val="0"/>
              <w:jc w:val="left"/>
              <w:rPr>
                <w:rFonts w:ascii="Calibri Light" w:hAnsi="Calibri Light" w:cs="Calibri Light"/>
                <w:bCs/>
                <w:i/>
                <w:iCs/>
              </w:rPr>
            </w:pPr>
            <w:r w:rsidRPr="002E461C">
              <w:rPr>
                <w:rFonts w:ascii="Calibri Light" w:hAnsi="Calibri Light" w:cs="Calibri Light"/>
                <w:bCs/>
                <w:smallCaps/>
                <w:kern w:val="20"/>
              </w:rPr>
              <w:t>Principe n°2</w:t>
            </w:r>
            <w:r w:rsidRPr="002E461C">
              <w:rPr>
                <w:rFonts w:ascii="Calibri Light" w:hAnsi="Calibri Light" w:cs="Calibri Light"/>
                <w:bCs/>
              </w:rPr>
              <w:t xml:space="preserve"> </w:t>
            </w:r>
            <w:r w:rsidRPr="002E461C">
              <w:rPr>
                <w:rFonts w:ascii="Calibri Light" w:hAnsi="Calibri Light" w:cs="Calibri Light"/>
                <w:bCs/>
              </w:rPr>
              <w:tab/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>C</w:t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>ohérence, marketing et positionnement touristique</w:t>
            </w:r>
          </w:p>
          <w:p w14:paraId="270353B8" w14:textId="79835B65" w:rsidR="00101C1B" w:rsidRPr="002E461C" w:rsidRDefault="00101C1B" w:rsidP="002E461C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  <w:tab w:val="left" w:pos="2018"/>
              </w:tabs>
              <w:suppressAutoHyphens w:val="0"/>
              <w:spacing w:before="120" w:after="120"/>
              <w:ind w:left="600" w:right="179" w:hanging="283"/>
              <w:contextualSpacing w:val="0"/>
              <w:jc w:val="left"/>
              <w:rPr>
                <w:rFonts w:ascii="Calibri Light" w:hAnsi="Calibri Light" w:cs="Calibri Light"/>
                <w:bCs/>
                <w:i/>
                <w:iCs/>
              </w:rPr>
            </w:pPr>
            <w:r w:rsidRPr="002E461C">
              <w:rPr>
                <w:rFonts w:ascii="Calibri Light" w:hAnsi="Calibri Light" w:cs="Calibri Light"/>
                <w:bCs/>
                <w:smallCaps/>
                <w:kern w:val="20"/>
              </w:rPr>
              <w:t>Principe n°3</w:t>
            </w:r>
            <w:r w:rsidRPr="002E461C">
              <w:rPr>
                <w:rFonts w:ascii="Calibri Light" w:hAnsi="Calibri Light" w:cs="Calibri Light"/>
                <w:bCs/>
              </w:rPr>
              <w:t xml:space="preserve"> </w:t>
            </w:r>
            <w:r w:rsidRPr="002E461C">
              <w:rPr>
                <w:rFonts w:ascii="Calibri Light" w:hAnsi="Calibri Light" w:cs="Calibri Light"/>
                <w:bCs/>
              </w:rPr>
              <w:tab/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>Caractère innovant du projet</w:t>
            </w:r>
          </w:p>
          <w:p w14:paraId="344E44C8" w14:textId="454EA648" w:rsidR="00101C1B" w:rsidRPr="002E461C" w:rsidRDefault="00101C1B" w:rsidP="002E461C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  <w:tab w:val="left" w:pos="2018"/>
              </w:tabs>
              <w:suppressAutoHyphens w:val="0"/>
              <w:spacing w:before="120" w:after="120"/>
              <w:ind w:left="600" w:right="179" w:hanging="283"/>
              <w:contextualSpacing w:val="0"/>
              <w:jc w:val="left"/>
              <w:rPr>
                <w:rFonts w:ascii="Calibri Light" w:hAnsi="Calibri Light" w:cs="Calibri Light"/>
                <w:bCs/>
                <w:i/>
              </w:rPr>
            </w:pPr>
            <w:r w:rsidRPr="002E461C">
              <w:rPr>
                <w:rFonts w:ascii="Calibri Light" w:hAnsi="Calibri Light" w:cs="Calibri Light"/>
                <w:bCs/>
              </w:rPr>
              <w:t>P</w:t>
            </w:r>
            <w:r w:rsidRPr="002E461C">
              <w:rPr>
                <w:rFonts w:ascii="Calibri Light" w:hAnsi="Calibri Light" w:cs="Calibri Light"/>
                <w:bCs/>
                <w:smallCaps/>
                <w:kern w:val="20"/>
              </w:rPr>
              <w:t>rincipe n°4</w:t>
            </w:r>
            <w:r w:rsidRPr="002E461C">
              <w:rPr>
                <w:rFonts w:ascii="Calibri Light" w:hAnsi="Calibri Light" w:cs="Calibri Light"/>
                <w:bCs/>
                <w:smallCaps/>
                <w:kern w:val="20"/>
              </w:rPr>
              <w:tab/>
            </w:r>
            <w:r w:rsidRPr="002E461C">
              <w:rPr>
                <w:rFonts w:ascii="Calibri Light" w:hAnsi="Calibri Light" w:cs="Calibri Light"/>
                <w:bCs/>
                <w:i/>
                <w:kern w:val="20"/>
              </w:rPr>
              <w:t>Plus-value en termes d’amélioration qualitative de l’offre</w:t>
            </w:r>
          </w:p>
          <w:p w14:paraId="608D1A49" w14:textId="1B7A129A" w:rsidR="00101C1B" w:rsidRPr="002E461C" w:rsidRDefault="00101C1B" w:rsidP="002E461C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</w:tabs>
              <w:suppressAutoHyphens w:val="0"/>
              <w:spacing w:before="120" w:after="120"/>
              <w:ind w:left="602" w:hanging="284"/>
              <w:contextualSpacing w:val="0"/>
              <w:jc w:val="left"/>
              <w:rPr>
                <w:rFonts w:ascii="Calibri Light" w:hAnsi="Calibri Light" w:cs="Calibri Light"/>
                <w:bCs/>
              </w:rPr>
            </w:pPr>
            <w:r w:rsidRPr="002E461C">
              <w:rPr>
                <w:rFonts w:ascii="Calibri Light" w:hAnsi="Calibri Light" w:cs="Calibri Light"/>
                <w:bCs/>
                <w:smallCaps/>
                <w:kern w:val="22"/>
              </w:rPr>
              <w:t>Principe n°5 </w:t>
            </w:r>
            <w:r w:rsidRPr="002E461C">
              <w:rPr>
                <w:rFonts w:ascii="Calibri Light" w:hAnsi="Calibri Light" w:cs="Calibri Light"/>
                <w:bCs/>
                <w:smallCaps/>
                <w:kern w:val="22"/>
              </w:rPr>
              <w:tab/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 xml:space="preserve">Emploi et compétences </w:t>
            </w:r>
          </w:p>
          <w:p w14:paraId="72F0F999" w14:textId="672B9A4E" w:rsidR="00A72789" w:rsidRPr="00E33980" w:rsidRDefault="00101C1B" w:rsidP="002E461C">
            <w:pPr>
              <w:pStyle w:val="Paragraphedeliste"/>
              <w:numPr>
                <w:ilvl w:val="0"/>
                <w:numId w:val="20"/>
              </w:numPr>
              <w:tabs>
                <w:tab w:val="left" w:pos="1876"/>
              </w:tabs>
              <w:spacing w:before="120" w:after="240"/>
              <w:ind w:left="600" w:hanging="283"/>
              <w:rPr>
                <w:rFonts w:ascii="Calibri Light" w:hAnsi="Calibri Light" w:cs="Calibri Light"/>
              </w:rPr>
            </w:pPr>
            <w:r w:rsidRPr="002E461C">
              <w:rPr>
                <w:rFonts w:ascii="Calibri Light" w:hAnsi="Calibri Light" w:cs="Calibri Light"/>
                <w:bCs/>
                <w:smallCaps/>
                <w:kern w:val="22"/>
              </w:rPr>
              <w:t>Principe n°</w:t>
            </w:r>
            <w:r w:rsidRPr="002E461C">
              <w:rPr>
                <w:rFonts w:ascii="Calibri Light" w:hAnsi="Calibri Light" w:cs="Calibri Light"/>
                <w:bCs/>
                <w:smallCaps/>
                <w:kern w:val="22"/>
              </w:rPr>
              <w:t>6</w:t>
            </w:r>
            <w:r w:rsidRPr="002E461C">
              <w:rPr>
                <w:rFonts w:ascii="Calibri Light" w:hAnsi="Calibri Light" w:cs="Calibri Light"/>
                <w:bCs/>
                <w:smallCaps/>
                <w:kern w:val="22"/>
              </w:rPr>
              <w:t> </w:t>
            </w:r>
            <w:r w:rsidRPr="002E461C">
              <w:rPr>
                <w:rFonts w:ascii="Calibri Light" w:hAnsi="Calibri Light" w:cs="Calibri Light"/>
                <w:bCs/>
                <w:smallCaps/>
                <w:kern w:val="22"/>
              </w:rPr>
              <w:tab/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 xml:space="preserve">Plus-value patrimoniale en lien avec </w:t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>les A</w:t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>xe</w:t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 xml:space="preserve">s I </w:t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>&amp;</w:t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 xml:space="preserve"> II</w:t>
            </w:r>
            <w:r w:rsidRPr="002E461C">
              <w:rPr>
                <w:rFonts w:ascii="Calibri Light" w:hAnsi="Calibri Light" w:cs="Calibri Light"/>
                <w:bCs/>
                <w:i/>
                <w:iCs/>
              </w:rPr>
              <w:t xml:space="preserve"> ou paysagère</w:t>
            </w:r>
          </w:p>
        </w:tc>
      </w:tr>
    </w:tbl>
    <w:p w14:paraId="346F90B1" w14:textId="14756A88" w:rsidR="00101C1B" w:rsidRDefault="00101C1B" w:rsidP="00D668A7">
      <w:pPr>
        <w:rPr>
          <w:rFonts w:ascii="Calibri Light" w:hAnsi="Calibri Light" w:cs="Calibri Light"/>
          <w:sz w:val="10"/>
          <w:szCs w:val="10"/>
        </w:rPr>
      </w:pPr>
    </w:p>
    <w:p w14:paraId="77848CC3" w14:textId="77777777" w:rsidR="00101C1B" w:rsidRDefault="00101C1B">
      <w:pPr>
        <w:suppressAutoHyphens w:val="0"/>
        <w:jc w:val="left"/>
        <w:rPr>
          <w:rFonts w:ascii="Calibri Light" w:hAnsi="Calibri Light" w:cs="Calibri Light"/>
          <w:sz w:val="10"/>
          <w:szCs w:val="10"/>
        </w:rPr>
      </w:pPr>
      <w:r>
        <w:rPr>
          <w:rFonts w:ascii="Calibri Light" w:hAnsi="Calibri Light" w:cs="Calibri Light"/>
          <w:sz w:val="10"/>
          <w:szCs w:val="10"/>
        </w:rPr>
        <w:br w:type="page"/>
      </w:r>
    </w:p>
    <w:tbl>
      <w:tblPr>
        <w:tblStyle w:val="Grilledutableau"/>
        <w:tblW w:w="10632" w:type="dxa"/>
        <w:tblInd w:w="108" w:type="dxa"/>
        <w:tblLook w:val="01E0" w:firstRow="1" w:lastRow="1" w:firstColumn="1" w:lastColumn="1" w:noHBand="0" w:noVBand="0"/>
      </w:tblPr>
      <w:tblGrid>
        <w:gridCol w:w="10632"/>
      </w:tblGrid>
      <w:tr w:rsidR="00E25C02" w:rsidRPr="00E33980" w14:paraId="3151CAA6" w14:textId="77777777" w:rsidTr="00F542FE">
        <w:tc>
          <w:tcPr>
            <w:tcW w:w="10632" w:type="dxa"/>
            <w:shd w:val="clear" w:color="auto" w:fill="FFFFCC"/>
          </w:tcPr>
          <w:p w14:paraId="3131E0DF" w14:textId="17F3BB66" w:rsidR="00E25C02" w:rsidRPr="00F542FE" w:rsidRDefault="4DFA3B62" w:rsidP="008C2D96">
            <w:pPr>
              <w:spacing w:before="120" w:after="120"/>
              <w:jc w:val="center"/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</w:pPr>
            <w:r w:rsidRPr="00F542FE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lastRenderedPageBreak/>
              <w:t xml:space="preserve">Pièces à fournir </w:t>
            </w:r>
            <w:r w:rsidR="008C2D96" w:rsidRPr="00F542FE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pour la demande de subv</w:t>
            </w:r>
            <w:r w:rsidR="00EC6878" w:rsidRPr="00F542FE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e</w:t>
            </w:r>
            <w:r w:rsidR="008C2D96" w:rsidRPr="00F542FE">
              <w:rPr>
                <w:rFonts w:ascii="Calibri Light" w:hAnsi="Calibri Light" w:cs="Calibri Light"/>
                <w:b/>
                <w:i/>
                <w:smallCaps/>
                <w:kern w:val="24"/>
                <w:sz w:val="24"/>
                <w:szCs w:val="24"/>
              </w:rPr>
              <w:t>ntion</w:t>
            </w:r>
          </w:p>
        </w:tc>
      </w:tr>
      <w:tr w:rsidR="00E25C02" w:rsidRPr="00E33980" w14:paraId="6778D2F7" w14:textId="77777777" w:rsidTr="00A61544">
        <w:trPr>
          <w:trHeight w:val="460"/>
        </w:trPr>
        <w:tc>
          <w:tcPr>
            <w:tcW w:w="10632" w:type="dxa"/>
          </w:tcPr>
          <w:p w14:paraId="12DCBCF1" w14:textId="77777777" w:rsidR="00834E85" w:rsidRPr="00144F04" w:rsidRDefault="00834E85" w:rsidP="006951B0">
            <w:pPr>
              <w:spacing w:before="240" w:after="120"/>
              <w:ind w:left="175" w:right="180"/>
              <w:rPr>
                <w:rFonts w:ascii="Calibri Light" w:hAnsi="Calibri Light" w:cs="Calibri Light"/>
                <w:b/>
                <w:smallCaps/>
                <w:kern w:val="22"/>
                <w:sz w:val="22"/>
                <w:szCs w:val="22"/>
              </w:rPr>
            </w:pPr>
            <w:r w:rsidRPr="00144F04">
              <w:rPr>
                <w:rFonts w:ascii="Calibri Light" w:hAnsi="Calibri Light" w:cs="Calibri Light"/>
                <w:b/>
                <w:smallCaps/>
                <w:kern w:val="22"/>
                <w:sz w:val="22"/>
                <w:szCs w:val="22"/>
              </w:rPr>
              <w:t>Pour tous les demandeurs</w:t>
            </w:r>
          </w:p>
          <w:p w14:paraId="09CFF4E7" w14:textId="4DECA260" w:rsidR="00E25C02" w:rsidRPr="00E33980" w:rsidRDefault="00B46F9F" w:rsidP="00B70617">
            <w:pPr>
              <w:pStyle w:val="Paragraphedeliste"/>
              <w:numPr>
                <w:ilvl w:val="0"/>
                <w:numId w:val="21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>Fiche projet dûment complétée</w:t>
            </w:r>
          </w:p>
          <w:p w14:paraId="236E0392" w14:textId="77777777" w:rsidR="00EA5187" w:rsidRPr="00E33980" w:rsidRDefault="00EA5187" w:rsidP="00B70617">
            <w:pPr>
              <w:pStyle w:val="Paragraphedeliste"/>
              <w:numPr>
                <w:ilvl w:val="0"/>
                <w:numId w:val="21"/>
              </w:numPr>
              <w:spacing w:before="120" w:after="6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 xml:space="preserve">Pièces </w:t>
            </w:r>
            <w:r w:rsidR="00834E85" w:rsidRPr="00E33980">
              <w:rPr>
                <w:rFonts w:ascii="Calibri Light" w:hAnsi="Calibri Light" w:cs="Calibri Light"/>
              </w:rPr>
              <w:t>justificatives</w:t>
            </w:r>
            <w:r w:rsidRPr="00E33980">
              <w:rPr>
                <w:rFonts w:ascii="Calibri Light" w:hAnsi="Calibri Light" w:cs="Calibri Light"/>
              </w:rPr>
              <w:t xml:space="preserve"> des dépenses prévisionnelles</w:t>
            </w:r>
            <w:r w:rsidR="00834E85" w:rsidRPr="00E33980">
              <w:rPr>
                <w:rFonts w:ascii="Calibri Light" w:hAnsi="Calibri Light" w:cs="Calibri Light"/>
              </w:rPr>
              <w:t xml:space="preserve"> (</w:t>
            </w:r>
            <w:r w:rsidR="00834E85" w:rsidRPr="00417A43">
              <w:rPr>
                <w:rFonts w:ascii="Calibri Light" w:hAnsi="Calibri Light" w:cs="Calibri Light"/>
                <w:i/>
                <w:iCs/>
              </w:rPr>
              <w:t>pour les dépenses hors procédure de marché public</w:t>
            </w:r>
            <w:r w:rsidR="00834E85" w:rsidRPr="00E33980">
              <w:rPr>
                <w:rFonts w:ascii="Calibri Light" w:hAnsi="Calibri Light" w:cs="Calibri Light"/>
              </w:rPr>
              <w:t xml:space="preserve">) </w:t>
            </w:r>
          </w:p>
          <w:p w14:paraId="5FBAD376" w14:textId="77777777" w:rsidR="00834E85" w:rsidRPr="00144F04" w:rsidRDefault="00834E85" w:rsidP="00B70617">
            <w:pPr>
              <w:pStyle w:val="Paragraphedeliste"/>
              <w:numPr>
                <w:ilvl w:val="1"/>
                <w:numId w:val="21"/>
              </w:numPr>
              <w:ind w:left="1025" w:right="180" w:hanging="283"/>
              <w:contextualSpacing w:val="0"/>
              <w:rPr>
                <w:rFonts w:ascii="Calibri Light" w:hAnsi="Calibri Light" w:cs="Calibri Light"/>
                <w:i/>
                <w:iCs/>
              </w:rPr>
            </w:pPr>
            <w:r w:rsidRPr="00144F04">
              <w:rPr>
                <w:rFonts w:ascii="Calibri Light" w:hAnsi="Calibri Light" w:cs="Calibri Light"/>
                <w:i/>
                <w:iCs/>
              </w:rPr>
              <w:t>1 devis pour un montant inférieur à 1 000 €</w:t>
            </w:r>
          </w:p>
          <w:p w14:paraId="0376C0FD" w14:textId="77777777" w:rsidR="00834E85" w:rsidRPr="00144F04" w:rsidRDefault="00834E85" w:rsidP="00B70617">
            <w:pPr>
              <w:pStyle w:val="Paragraphedeliste"/>
              <w:numPr>
                <w:ilvl w:val="1"/>
                <w:numId w:val="21"/>
              </w:numPr>
              <w:ind w:left="1025" w:right="180" w:hanging="283"/>
              <w:contextualSpacing w:val="0"/>
              <w:rPr>
                <w:rFonts w:ascii="Calibri Light" w:hAnsi="Calibri Light" w:cs="Calibri Light"/>
                <w:i/>
                <w:iCs/>
              </w:rPr>
            </w:pPr>
            <w:r w:rsidRPr="00144F04">
              <w:rPr>
                <w:rFonts w:ascii="Calibri Light" w:hAnsi="Calibri Light" w:cs="Calibri Light"/>
                <w:i/>
                <w:iCs/>
              </w:rPr>
              <w:t>2 devis pour un montant compris entre 1 000 € HT et 90 000 € HT</w:t>
            </w:r>
          </w:p>
          <w:p w14:paraId="7B60DFC8" w14:textId="77777777" w:rsidR="00834E85" w:rsidRPr="00144F04" w:rsidRDefault="00834E85" w:rsidP="00B70617">
            <w:pPr>
              <w:pStyle w:val="Paragraphedeliste"/>
              <w:numPr>
                <w:ilvl w:val="1"/>
                <w:numId w:val="21"/>
              </w:numPr>
              <w:spacing w:after="120"/>
              <w:ind w:left="1025" w:right="180" w:hanging="283"/>
              <w:contextualSpacing w:val="0"/>
              <w:rPr>
                <w:rFonts w:ascii="Calibri Light" w:hAnsi="Calibri Light" w:cs="Calibri Light"/>
                <w:i/>
                <w:iCs/>
              </w:rPr>
            </w:pPr>
            <w:r w:rsidRPr="00144F04">
              <w:rPr>
                <w:rFonts w:ascii="Calibri Light" w:hAnsi="Calibri Light" w:cs="Calibri Light"/>
                <w:i/>
                <w:iCs/>
              </w:rPr>
              <w:t>3 devis pour un montant de plus de 90 000 € HT</w:t>
            </w:r>
          </w:p>
          <w:p w14:paraId="6985020A" w14:textId="77777777" w:rsidR="00834E85" w:rsidRPr="00E33980" w:rsidRDefault="00834E85" w:rsidP="00B70617">
            <w:pPr>
              <w:pStyle w:val="Paragraphedeliste"/>
              <w:numPr>
                <w:ilvl w:val="0"/>
                <w:numId w:val="22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>Le cas échéant, pièces justificatives de frais salariaux prévisionnels (</w:t>
            </w:r>
            <w:r w:rsidRPr="00417A43">
              <w:rPr>
                <w:rFonts w:ascii="Calibri Light" w:hAnsi="Calibri Light" w:cs="Calibri Light"/>
                <w:i/>
                <w:iCs/>
              </w:rPr>
              <w:t>fiches de paies antérieures…</w:t>
            </w:r>
            <w:r w:rsidRPr="00E33980">
              <w:rPr>
                <w:rFonts w:ascii="Calibri Light" w:hAnsi="Calibri Light" w:cs="Calibri Light"/>
              </w:rPr>
              <w:t>)</w:t>
            </w:r>
          </w:p>
          <w:p w14:paraId="143074A7" w14:textId="77777777" w:rsidR="00834E85" w:rsidRPr="00E33980" w:rsidRDefault="00834E85" w:rsidP="00B70617">
            <w:pPr>
              <w:pStyle w:val="Paragraphedeliste"/>
              <w:numPr>
                <w:ilvl w:val="0"/>
                <w:numId w:val="22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>Relevé d’Identité Bancaire</w:t>
            </w:r>
          </w:p>
          <w:p w14:paraId="3D81CB0D" w14:textId="77777777" w:rsidR="00834E85" w:rsidRPr="00E33980" w:rsidRDefault="00834E85" w:rsidP="00B70617">
            <w:pPr>
              <w:pStyle w:val="Paragraphedeliste"/>
              <w:numPr>
                <w:ilvl w:val="0"/>
                <w:numId w:val="22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>Certificat d’immatriculation indiquant le n° de SIRET ou n° de PACAGE</w:t>
            </w:r>
          </w:p>
          <w:p w14:paraId="7B711D6E" w14:textId="125D6A06" w:rsidR="00502C86" w:rsidRPr="00417A43" w:rsidRDefault="00502C86" w:rsidP="00B70617">
            <w:pPr>
              <w:pStyle w:val="Paragraphedeliste"/>
              <w:numPr>
                <w:ilvl w:val="0"/>
                <w:numId w:val="22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  <w:i/>
                <w:iCs/>
              </w:rPr>
            </w:pPr>
            <w:r w:rsidRPr="00E33980">
              <w:rPr>
                <w:rFonts w:ascii="Calibri Light" w:hAnsi="Calibri Light" w:cs="Calibri Light"/>
              </w:rPr>
              <w:t xml:space="preserve">Si les dépenses sont présentées TVA comprises : </w:t>
            </w:r>
            <w:r w:rsidRPr="00417A43">
              <w:rPr>
                <w:rFonts w:ascii="Calibri Light" w:hAnsi="Calibri Light" w:cs="Calibri Light"/>
                <w:i/>
                <w:iCs/>
              </w:rPr>
              <w:t>Attestation de non-déductibilité de la taxe ou toute pièce fournie par les services fiscaux compétents</w:t>
            </w:r>
          </w:p>
          <w:p w14:paraId="485D68CA" w14:textId="72633526" w:rsidR="00834E85" w:rsidRPr="00E33980" w:rsidRDefault="00834E85" w:rsidP="00B70617">
            <w:pPr>
              <w:pStyle w:val="Paragraphedeliste"/>
              <w:numPr>
                <w:ilvl w:val="0"/>
                <w:numId w:val="22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 xml:space="preserve">En cas d’acquisition immobilière, titre de propriété et document justifiant le caractère onéreux </w:t>
            </w:r>
            <w:r w:rsidR="00125843">
              <w:rPr>
                <w:rFonts w:ascii="Calibri Light" w:hAnsi="Calibri Light" w:cs="Calibri Light"/>
              </w:rPr>
              <w:t>si pas</w:t>
            </w:r>
            <w:r w:rsidRPr="00E33980">
              <w:rPr>
                <w:rFonts w:ascii="Calibri Light" w:hAnsi="Calibri Light" w:cs="Calibri Light"/>
              </w:rPr>
              <w:t xml:space="preserve"> spécifi</w:t>
            </w:r>
            <w:r w:rsidR="00125843">
              <w:rPr>
                <w:rFonts w:ascii="Calibri Light" w:hAnsi="Calibri Light" w:cs="Calibri Light"/>
              </w:rPr>
              <w:t xml:space="preserve">é sur </w:t>
            </w:r>
            <w:r w:rsidR="00B70617">
              <w:rPr>
                <w:rFonts w:ascii="Calibri Light" w:hAnsi="Calibri Light" w:cs="Calibri Light"/>
              </w:rPr>
              <w:t xml:space="preserve">le </w:t>
            </w:r>
            <w:r w:rsidR="00125843">
              <w:rPr>
                <w:rFonts w:ascii="Calibri Light" w:hAnsi="Calibri Light" w:cs="Calibri Light"/>
              </w:rPr>
              <w:t>titre</w:t>
            </w:r>
          </w:p>
          <w:p w14:paraId="7A677458" w14:textId="77777777" w:rsidR="00834E85" w:rsidRPr="00E33980" w:rsidRDefault="00834E85" w:rsidP="00B70617">
            <w:pPr>
              <w:pStyle w:val="Paragraphedeliste"/>
              <w:numPr>
                <w:ilvl w:val="0"/>
                <w:numId w:val="22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 xml:space="preserve">Pour les projets d’immeubles et de travaux : </w:t>
            </w:r>
            <w:r w:rsidRPr="00B70617">
              <w:rPr>
                <w:rFonts w:ascii="Calibri Light" w:hAnsi="Calibri Light" w:cs="Calibri Light"/>
                <w:i/>
                <w:iCs/>
              </w:rPr>
              <w:t>arrêté du permis de construire ou de déclaration de travaux, le plan de situation, le plan cadastral, le plan de masse des travaux</w:t>
            </w:r>
          </w:p>
          <w:p w14:paraId="0A3BA0AD" w14:textId="171D675E" w:rsidR="00DC3F8C" w:rsidRPr="00417A43" w:rsidRDefault="00DC3F8C" w:rsidP="006951B0">
            <w:pPr>
              <w:spacing w:before="480" w:after="120"/>
              <w:ind w:left="175" w:right="180"/>
              <w:rPr>
                <w:rFonts w:ascii="Calibri Light" w:hAnsi="Calibri Light" w:cs="Calibri Light"/>
                <w:b/>
                <w:smallCaps/>
                <w:kern w:val="22"/>
                <w:sz w:val="22"/>
                <w:szCs w:val="22"/>
              </w:rPr>
            </w:pPr>
            <w:r w:rsidRPr="00417A43">
              <w:rPr>
                <w:rFonts w:ascii="Calibri Light" w:hAnsi="Calibri Light" w:cs="Calibri Light"/>
                <w:b/>
                <w:smallCaps/>
                <w:kern w:val="22"/>
                <w:sz w:val="22"/>
                <w:szCs w:val="22"/>
              </w:rPr>
              <w:t xml:space="preserve">Pour les demandeurs soumis au code des marchés publics  </w:t>
            </w:r>
          </w:p>
          <w:p w14:paraId="635AAC30" w14:textId="77777777" w:rsidR="00DC3F8C" w:rsidRPr="00E33980" w:rsidRDefault="00DC3F8C" w:rsidP="00B70617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>Formulaire de confirmation du respect des règles de la commande publique complété et signé</w:t>
            </w:r>
          </w:p>
          <w:p w14:paraId="2B888E7A" w14:textId="419CA5AF" w:rsidR="00DC3F8C" w:rsidRPr="00E33980" w:rsidRDefault="00B46F9F" w:rsidP="006951B0">
            <w:pPr>
              <w:spacing w:before="480" w:after="120"/>
              <w:ind w:left="175" w:right="180"/>
              <w:rPr>
                <w:rFonts w:ascii="Calibri Light" w:hAnsi="Calibri Light" w:cs="Calibri Light"/>
                <w:b/>
                <w:bCs/>
              </w:rPr>
            </w:pPr>
            <w:r w:rsidRPr="00B70617">
              <w:rPr>
                <w:rFonts w:ascii="Calibri Light" w:hAnsi="Calibri Light" w:cs="Calibri Light"/>
                <w:b/>
                <w:smallCaps/>
                <w:kern w:val="22"/>
                <w:sz w:val="22"/>
                <w:szCs w:val="22"/>
              </w:rPr>
              <w:t>Pour une collectivité ou un établissement public</w:t>
            </w:r>
            <w:r w:rsidRPr="00E33980">
              <w:rPr>
                <w:rFonts w:ascii="Calibri Light" w:hAnsi="Calibri Light" w:cs="Calibri Light"/>
                <w:b/>
                <w:bCs/>
              </w:rPr>
              <w:t> </w:t>
            </w:r>
          </w:p>
          <w:p w14:paraId="07ECA34E" w14:textId="77777777" w:rsidR="00DC3F8C" w:rsidRPr="00E33980" w:rsidRDefault="00DC3F8C" w:rsidP="00B70617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 xml:space="preserve">Délibération de l’organe compétent approuvant le projet et le plan de financement et autorisant le maire ou le Président à solliciter la subvention </w:t>
            </w:r>
          </w:p>
          <w:p w14:paraId="08A1FE27" w14:textId="466B767A" w:rsidR="00E25C02" w:rsidRPr="00E33980" w:rsidRDefault="00DC3F8C" w:rsidP="006951B0">
            <w:pPr>
              <w:spacing w:before="480" w:after="120"/>
              <w:ind w:left="175" w:right="180"/>
              <w:rPr>
                <w:rFonts w:ascii="Calibri Light" w:hAnsi="Calibri Light" w:cs="Calibri Light"/>
                <w:b/>
              </w:rPr>
            </w:pPr>
            <w:r w:rsidRPr="00B70617">
              <w:rPr>
                <w:rFonts w:ascii="Calibri Light" w:hAnsi="Calibri Light" w:cs="Calibri Light"/>
                <w:b/>
                <w:smallCaps/>
                <w:kern w:val="22"/>
                <w:sz w:val="22"/>
                <w:szCs w:val="22"/>
              </w:rPr>
              <w:t>Pour une association</w:t>
            </w:r>
            <w:r w:rsidRPr="00E33980">
              <w:rPr>
                <w:rFonts w:ascii="Calibri Light" w:hAnsi="Calibri Light" w:cs="Calibri Light"/>
                <w:b/>
              </w:rPr>
              <w:t> </w:t>
            </w:r>
          </w:p>
          <w:p w14:paraId="476BD5B2" w14:textId="77777777" w:rsidR="00DC3F8C" w:rsidRPr="00E33980" w:rsidRDefault="00DC3F8C" w:rsidP="00B70617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>Récépissé de déclaration en Préfecture</w:t>
            </w:r>
          </w:p>
          <w:p w14:paraId="4AEDE0FD" w14:textId="77777777" w:rsidR="00DC3F8C" w:rsidRPr="00E33980" w:rsidRDefault="00DC3F8C" w:rsidP="00B70617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 xml:space="preserve">Délibération de l’organe compétent approuvant le projet et le plan de financement </w:t>
            </w:r>
          </w:p>
          <w:p w14:paraId="1677B560" w14:textId="6F35181D" w:rsidR="00DC3F8C" w:rsidRPr="00363DEF" w:rsidRDefault="00DC3F8C" w:rsidP="006951B0">
            <w:pPr>
              <w:spacing w:before="480" w:after="120"/>
              <w:ind w:left="175" w:right="180"/>
              <w:rPr>
                <w:rFonts w:ascii="Calibri Light" w:hAnsi="Calibri Light" w:cs="Calibri Light"/>
                <w:b/>
                <w:smallCaps/>
                <w:kern w:val="22"/>
                <w:sz w:val="22"/>
                <w:szCs w:val="22"/>
              </w:rPr>
            </w:pPr>
            <w:r w:rsidRPr="00363DEF">
              <w:rPr>
                <w:rFonts w:ascii="Calibri Light" w:hAnsi="Calibri Light" w:cs="Calibri Light"/>
                <w:b/>
                <w:smallCaps/>
                <w:kern w:val="22"/>
                <w:sz w:val="22"/>
                <w:szCs w:val="22"/>
              </w:rPr>
              <w:t>Pour une société ou une entreprise privée </w:t>
            </w:r>
          </w:p>
          <w:p w14:paraId="6A262AA3" w14:textId="77777777" w:rsidR="00DC3F8C" w:rsidRPr="00E33980" w:rsidRDefault="00DC3F8C" w:rsidP="00363DEF">
            <w:pPr>
              <w:pStyle w:val="Paragraphedeliste"/>
              <w:numPr>
                <w:ilvl w:val="0"/>
                <w:numId w:val="23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>Preuve de l’</w:t>
            </w:r>
            <w:r w:rsidR="00346859" w:rsidRPr="00E33980">
              <w:rPr>
                <w:rFonts w:ascii="Calibri Light" w:hAnsi="Calibri Light" w:cs="Calibri Light"/>
              </w:rPr>
              <w:t>e</w:t>
            </w:r>
            <w:r w:rsidRPr="00E33980">
              <w:rPr>
                <w:rFonts w:ascii="Calibri Light" w:hAnsi="Calibri Light" w:cs="Calibri Light"/>
              </w:rPr>
              <w:t>xistence légale (</w:t>
            </w:r>
            <w:r w:rsidRPr="00363DEF">
              <w:rPr>
                <w:rFonts w:ascii="Calibri Light" w:hAnsi="Calibri Light" w:cs="Calibri Light"/>
                <w:i/>
                <w:iCs/>
              </w:rPr>
              <w:t>extrait K-Bis, inscription au registre ou répertoire concerné</w:t>
            </w:r>
            <w:r w:rsidRPr="00E33980">
              <w:rPr>
                <w:rFonts w:ascii="Calibri Light" w:hAnsi="Calibri Light" w:cs="Calibri Light"/>
              </w:rPr>
              <w:t>)</w:t>
            </w:r>
          </w:p>
          <w:p w14:paraId="0ECB5211" w14:textId="77777777" w:rsidR="00346859" w:rsidRPr="00E33980" w:rsidRDefault="00346859" w:rsidP="00363DEF">
            <w:pPr>
              <w:pStyle w:val="Paragraphedeliste"/>
              <w:numPr>
                <w:ilvl w:val="0"/>
                <w:numId w:val="23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>Présentation de la structure demandeuse (</w:t>
            </w:r>
            <w:r w:rsidRPr="00363DEF">
              <w:rPr>
                <w:rFonts w:ascii="Calibri Light" w:hAnsi="Calibri Light" w:cs="Calibri Light"/>
                <w:i/>
                <w:iCs/>
              </w:rPr>
              <w:t xml:space="preserve">sur la base de documents existants : plaquette, </w:t>
            </w:r>
            <w:proofErr w:type="gramStart"/>
            <w:r w:rsidRPr="00363DEF">
              <w:rPr>
                <w:rFonts w:ascii="Calibri Light" w:hAnsi="Calibri Light" w:cs="Calibri Light"/>
                <w:i/>
                <w:iCs/>
              </w:rPr>
              <w:t>organigramme,…</w:t>
            </w:r>
            <w:proofErr w:type="gramEnd"/>
            <w:r w:rsidRPr="00E33980">
              <w:rPr>
                <w:rFonts w:ascii="Calibri Light" w:hAnsi="Calibri Light" w:cs="Calibri Light"/>
              </w:rPr>
              <w:t>)</w:t>
            </w:r>
          </w:p>
          <w:p w14:paraId="2779EB58" w14:textId="7E2657EC" w:rsidR="00346859" w:rsidRPr="006951B0" w:rsidRDefault="00346859" w:rsidP="006951B0">
            <w:pPr>
              <w:spacing w:before="480" w:after="120"/>
              <w:ind w:left="175" w:right="180"/>
              <w:rPr>
                <w:rFonts w:ascii="Calibri Light" w:hAnsi="Calibri Light" w:cs="Calibri Light"/>
                <w:b/>
                <w:smallCaps/>
                <w:kern w:val="22"/>
                <w:sz w:val="22"/>
                <w:szCs w:val="22"/>
              </w:rPr>
            </w:pPr>
            <w:r w:rsidRPr="006951B0">
              <w:rPr>
                <w:rFonts w:ascii="Calibri Light" w:hAnsi="Calibri Light" w:cs="Calibri Light"/>
                <w:b/>
                <w:smallCaps/>
                <w:kern w:val="22"/>
                <w:sz w:val="22"/>
                <w:szCs w:val="22"/>
              </w:rPr>
              <w:t>Pour une personne physique </w:t>
            </w:r>
          </w:p>
          <w:p w14:paraId="2881F339" w14:textId="2BFC9E29" w:rsidR="00346859" w:rsidRPr="00E33980" w:rsidRDefault="00346859" w:rsidP="006951B0">
            <w:pPr>
              <w:pStyle w:val="Paragraphedeliste"/>
              <w:numPr>
                <w:ilvl w:val="0"/>
                <w:numId w:val="24"/>
              </w:numPr>
              <w:spacing w:before="120" w:after="12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>En l’absence de n° SIRET ou de n°</w:t>
            </w:r>
            <w:r w:rsidR="006951B0">
              <w:rPr>
                <w:rFonts w:ascii="Calibri Light" w:hAnsi="Calibri Light" w:cs="Calibri Light"/>
              </w:rPr>
              <w:t xml:space="preserve"> </w:t>
            </w:r>
            <w:r w:rsidRPr="00E33980">
              <w:rPr>
                <w:rFonts w:ascii="Calibri Light" w:hAnsi="Calibri Light" w:cs="Calibri Light"/>
              </w:rPr>
              <w:t>PACAGE </w:t>
            </w:r>
            <w:r w:rsidR="006951B0">
              <w:rPr>
                <w:rFonts w:ascii="Calibri Light" w:hAnsi="Calibri Light" w:cs="Calibri Light"/>
              </w:rPr>
              <w:t>:</w:t>
            </w:r>
            <w:r w:rsidRPr="00E33980">
              <w:rPr>
                <w:rFonts w:ascii="Calibri Light" w:hAnsi="Calibri Light" w:cs="Calibri Light"/>
              </w:rPr>
              <w:t xml:space="preserve"> </w:t>
            </w:r>
            <w:r w:rsidRPr="006951B0">
              <w:rPr>
                <w:rFonts w:ascii="Calibri Light" w:hAnsi="Calibri Light" w:cs="Calibri Light"/>
                <w:i/>
                <w:iCs/>
              </w:rPr>
              <w:t>copie d’une pièce d’identité</w:t>
            </w:r>
          </w:p>
          <w:p w14:paraId="324C0C96" w14:textId="77777777" w:rsidR="00E25C02" w:rsidRPr="00E33980" w:rsidRDefault="00061EEB" w:rsidP="006951B0">
            <w:pPr>
              <w:pStyle w:val="Paragraphedeliste"/>
              <w:numPr>
                <w:ilvl w:val="0"/>
                <w:numId w:val="24"/>
              </w:numPr>
              <w:spacing w:before="120" w:after="480"/>
              <w:ind w:left="600" w:right="180" w:hanging="283"/>
              <w:contextualSpacing w:val="0"/>
              <w:rPr>
                <w:rFonts w:ascii="Calibri Light" w:hAnsi="Calibri Light" w:cs="Calibri Light"/>
              </w:rPr>
            </w:pPr>
            <w:r w:rsidRPr="00E33980">
              <w:rPr>
                <w:rFonts w:ascii="Calibri Light" w:hAnsi="Calibri Light" w:cs="Calibri Light"/>
              </w:rPr>
              <w:t>Eléments justifiant de l’existence de l’indivision et des noms des personnes composant l’indivision (</w:t>
            </w:r>
            <w:r w:rsidRPr="006951B0">
              <w:rPr>
                <w:rFonts w:ascii="Calibri Light" w:hAnsi="Calibri Light" w:cs="Calibri Light"/>
                <w:i/>
                <w:iCs/>
              </w:rPr>
              <w:t>le cas échéant</w:t>
            </w:r>
            <w:r w:rsidRPr="00E33980">
              <w:rPr>
                <w:rFonts w:ascii="Calibri Light" w:hAnsi="Calibri Light" w:cs="Calibri Light"/>
              </w:rPr>
              <w:t>)</w:t>
            </w:r>
          </w:p>
        </w:tc>
      </w:tr>
    </w:tbl>
    <w:p w14:paraId="281DEED9" w14:textId="77777777" w:rsidR="00E25C02" w:rsidRPr="00E33980" w:rsidRDefault="00E25C02" w:rsidP="00144F04">
      <w:pPr>
        <w:rPr>
          <w:rFonts w:ascii="Calibri Light" w:hAnsi="Calibri Light" w:cs="Calibri Light"/>
        </w:rPr>
      </w:pPr>
    </w:p>
    <w:sectPr w:rsidR="00E25C02" w:rsidRPr="00E33980" w:rsidSect="006C53EA">
      <w:footerReference w:type="default" r:id="rId10"/>
      <w:headerReference w:type="first" r:id="rId11"/>
      <w:footerReference w:type="first" r:id="rId12"/>
      <w:pgSz w:w="11906" w:h="16838" w:code="9"/>
      <w:pgMar w:top="567" w:right="851" w:bottom="851" w:left="0" w:header="709" w:footer="300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F3D7" w14:textId="77777777" w:rsidR="00975CEE" w:rsidRDefault="00975CEE" w:rsidP="00953AD4">
      <w:r>
        <w:separator/>
      </w:r>
    </w:p>
  </w:endnote>
  <w:endnote w:type="continuationSeparator" w:id="0">
    <w:p w14:paraId="46352A9D" w14:textId="77777777" w:rsidR="00975CEE" w:rsidRDefault="00975CEE" w:rsidP="0095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578003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i/>
        <w:iCs/>
      </w:rPr>
    </w:sdtEndPr>
    <w:sdtContent>
      <w:p w14:paraId="073BC433" w14:textId="2B802062" w:rsidR="00745300" w:rsidRPr="0029156B" w:rsidRDefault="0029156B" w:rsidP="0029156B">
        <w:pPr>
          <w:pStyle w:val="Pieddepage"/>
          <w:jc w:val="center"/>
          <w:rPr>
            <w:rFonts w:ascii="Calibri Light" w:hAnsi="Calibri Light" w:cs="Calibri Light"/>
            <w:i/>
            <w:iCs/>
          </w:rPr>
        </w:pPr>
        <w:r w:rsidRPr="0029156B">
          <w:rPr>
            <w:rFonts w:ascii="Calibri Light" w:hAnsi="Calibri Light" w:cs="Calibri Light"/>
            <w:i/>
            <w:iCs/>
          </w:rPr>
          <w:fldChar w:fldCharType="begin"/>
        </w:r>
        <w:r w:rsidRPr="0029156B">
          <w:rPr>
            <w:rFonts w:ascii="Calibri Light" w:hAnsi="Calibri Light" w:cs="Calibri Light"/>
            <w:i/>
            <w:iCs/>
          </w:rPr>
          <w:instrText>PAGE   \* MERGEFORMAT</w:instrText>
        </w:r>
        <w:r w:rsidRPr="0029156B">
          <w:rPr>
            <w:rFonts w:ascii="Calibri Light" w:hAnsi="Calibri Light" w:cs="Calibri Light"/>
            <w:i/>
            <w:iCs/>
          </w:rPr>
          <w:fldChar w:fldCharType="separate"/>
        </w:r>
        <w:r w:rsidRPr="0029156B">
          <w:rPr>
            <w:rFonts w:ascii="Calibri Light" w:hAnsi="Calibri Light" w:cs="Calibri Light"/>
            <w:i/>
            <w:iCs/>
          </w:rPr>
          <w:t>2</w:t>
        </w:r>
        <w:r w:rsidRPr="0029156B">
          <w:rPr>
            <w:rFonts w:ascii="Calibri Light" w:hAnsi="Calibri Light" w:cs="Calibri Light"/>
            <w:i/>
            <w:i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B0FE" w14:textId="77777777" w:rsidR="0029156B" w:rsidRPr="00BA6B0D" w:rsidRDefault="0029156B" w:rsidP="0029156B">
    <w:pPr>
      <w:suppressAutoHyphens w:val="0"/>
      <w:jc w:val="center"/>
      <w:rPr>
        <w:rFonts w:ascii="Calibri" w:eastAsia="Calibri" w:hAnsi="Calibri"/>
        <w:color w:val="auto"/>
        <w:kern w:val="0"/>
        <w:sz w:val="16"/>
        <w:szCs w:val="16"/>
        <w:lang w:eastAsia="en-US"/>
      </w:rPr>
    </w:pPr>
    <w:r w:rsidRPr="00BA6B0D">
      <w:rPr>
        <w:rFonts w:ascii="Calibri" w:eastAsia="Calibri" w:hAnsi="Calibri"/>
        <w:i/>
        <w:iCs/>
        <w:color w:val="auto"/>
        <w:kern w:val="0"/>
        <w:sz w:val="16"/>
        <w:szCs w:val="16"/>
        <w:lang w:eastAsia="en-US"/>
      </w:rPr>
      <w:t xml:space="preserve">GAL </w:t>
    </w:r>
    <w:r w:rsidRPr="00BA6B0D">
      <w:rPr>
        <w:rFonts w:ascii="Calibri" w:eastAsia="Calibri" w:hAnsi="Calibri"/>
        <w:b/>
        <w:i/>
        <w:iCs/>
        <w:color w:val="auto"/>
        <w:kern w:val="0"/>
        <w:sz w:val="16"/>
        <w:szCs w:val="16"/>
        <w:lang w:eastAsia="en-US"/>
      </w:rPr>
      <w:t>«</w:t>
    </w:r>
    <w:r w:rsidRPr="00BA6B0D">
      <w:rPr>
        <w:rFonts w:ascii="Calibri" w:eastAsia="Calibri" w:hAnsi="Calibri"/>
        <w:i/>
        <w:iCs/>
        <w:color w:val="auto"/>
        <w:kern w:val="0"/>
        <w:sz w:val="16"/>
        <w:szCs w:val="16"/>
        <w:lang w:eastAsia="en-US"/>
      </w:rPr>
      <w:t> </w:t>
    </w:r>
    <w:r w:rsidRPr="00BA6B0D">
      <w:rPr>
        <w:rFonts w:ascii="Calibri" w:eastAsia="Calibri" w:hAnsi="Calibri"/>
        <w:b/>
        <w:i/>
        <w:iCs/>
        <w:color w:val="auto"/>
        <w:kern w:val="0"/>
        <w:sz w:val="16"/>
        <w:szCs w:val="16"/>
        <w:lang w:eastAsia="en-US"/>
      </w:rPr>
      <w:t>TERRES</w:t>
    </w:r>
    <w:r w:rsidRPr="00BA6B0D">
      <w:rPr>
        <w:rFonts w:ascii="Calibri" w:eastAsia="Calibri" w:hAnsi="Calibri"/>
        <w:b/>
        <w:i/>
        <w:color w:val="auto"/>
        <w:kern w:val="0"/>
        <w:sz w:val="16"/>
        <w:szCs w:val="16"/>
        <w:lang w:eastAsia="en-US"/>
      </w:rPr>
      <w:t xml:space="preserve"> DE BRIE</w:t>
    </w:r>
    <w:r w:rsidRPr="00BA6B0D">
      <w:rPr>
        <w:rFonts w:ascii="Calibri" w:eastAsia="Calibri" w:hAnsi="Calibri"/>
        <w:color w:val="auto"/>
        <w:kern w:val="0"/>
        <w:sz w:val="16"/>
        <w:szCs w:val="16"/>
        <w:lang w:eastAsia="en-US"/>
      </w:rPr>
      <w:t> </w:t>
    </w:r>
    <w:r w:rsidRPr="00BA6B0D">
      <w:rPr>
        <w:rFonts w:ascii="Calibri" w:eastAsia="Calibri" w:hAnsi="Calibri"/>
        <w:b/>
        <w:i/>
        <w:color w:val="auto"/>
        <w:kern w:val="0"/>
        <w:sz w:val="16"/>
        <w:szCs w:val="16"/>
        <w:lang w:eastAsia="en-US"/>
      </w:rPr>
      <w:t>»</w:t>
    </w:r>
    <w:r w:rsidRPr="00BA6B0D">
      <w:rPr>
        <w:rFonts w:ascii="Calibri" w:eastAsia="Calibri" w:hAnsi="Calibri"/>
        <w:color w:val="auto"/>
        <w:kern w:val="0"/>
        <w:sz w:val="16"/>
        <w:szCs w:val="16"/>
        <w:lang w:eastAsia="en-US"/>
      </w:rPr>
      <w:t xml:space="preserve"> </w:t>
    </w:r>
  </w:p>
  <w:p w14:paraId="7792B70B" w14:textId="77777777" w:rsidR="0029156B" w:rsidRPr="00BA6B0D" w:rsidRDefault="0029156B" w:rsidP="0029156B">
    <w:pPr>
      <w:suppressAutoHyphens w:val="0"/>
      <w:jc w:val="center"/>
      <w:rPr>
        <w:rFonts w:ascii="Calibri" w:eastAsia="Calibri" w:hAnsi="Calibri"/>
        <w:i/>
        <w:iCs/>
        <w:color w:val="auto"/>
        <w:kern w:val="0"/>
        <w:sz w:val="18"/>
        <w:szCs w:val="18"/>
        <w:lang w:eastAsia="en-US"/>
      </w:rPr>
    </w:pPr>
    <w:r w:rsidRPr="00BA6B0D">
      <w:rPr>
        <w:rFonts w:ascii="Calibri" w:eastAsia="Calibri" w:hAnsi="Calibri"/>
        <w:i/>
        <w:iCs/>
        <w:color w:val="auto"/>
        <w:kern w:val="0"/>
        <w:sz w:val="18"/>
        <w:szCs w:val="18"/>
        <w:lang w:eastAsia="en-US"/>
      </w:rPr>
      <w:t xml:space="preserve">13, Rue du Général de Gaulle - 77120 COULOMMIERS </w:t>
    </w:r>
  </w:p>
  <w:p w14:paraId="528518BB" w14:textId="77777777" w:rsidR="0029156B" w:rsidRDefault="0029156B" w:rsidP="0029156B">
    <w:pPr>
      <w:suppressAutoHyphens w:val="0"/>
      <w:jc w:val="center"/>
      <w:rPr>
        <w:rFonts w:ascii="Calibri" w:eastAsia="Calibri" w:hAnsi="Calibri" w:cs="Arial"/>
        <w:i/>
        <w:iCs/>
        <w:kern w:val="0"/>
        <w:sz w:val="18"/>
        <w:szCs w:val="18"/>
        <w:shd w:val="clear" w:color="auto" w:fill="FFFFFF"/>
        <w:lang w:eastAsia="en-US"/>
      </w:rPr>
    </w:pPr>
    <w:r w:rsidRPr="00BA6B0D">
      <w:rPr>
        <w:rFonts w:ascii="Calibri" w:eastAsia="Calibri" w:hAnsi="Calibri"/>
        <w:i/>
        <w:iCs/>
        <w:smallCaps/>
        <w:color w:val="auto"/>
        <w:kern w:val="0"/>
        <w:sz w:val="18"/>
        <w:szCs w:val="18"/>
        <w:u w:val="single"/>
        <w:lang w:eastAsia="en-US"/>
      </w:rPr>
      <w:t xml:space="preserve">Contact </w:t>
    </w:r>
    <w:r w:rsidRPr="00BA6B0D">
      <w:rPr>
        <w:rFonts w:ascii="Calibri" w:eastAsia="Calibri" w:hAnsi="Calibri"/>
        <w:i/>
        <w:iCs/>
        <w:color w:val="auto"/>
        <w:kern w:val="0"/>
        <w:sz w:val="18"/>
        <w:szCs w:val="18"/>
        <w:lang w:eastAsia="en-US"/>
      </w:rPr>
      <w:t xml:space="preserve">: </w:t>
    </w:r>
    <w:r w:rsidRPr="007B44F2">
      <w:rPr>
        <w:rFonts w:ascii="Calibri" w:eastAsia="Calibri" w:hAnsi="Calibri"/>
        <w:i/>
        <w:iCs/>
        <w:color w:val="auto"/>
        <w:kern w:val="0"/>
        <w:sz w:val="18"/>
        <w:szCs w:val="18"/>
        <w:lang w:eastAsia="en-US"/>
      </w:rPr>
      <w:t>Benjamin LEFEBVRE - Coordinateur</w:t>
    </w:r>
    <w:r>
      <w:rPr>
        <w:rFonts w:ascii="Calibri" w:eastAsia="Calibri" w:hAnsi="Calibri"/>
        <w:i/>
        <w:iCs/>
        <w:color w:val="auto"/>
        <w:kern w:val="0"/>
        <w:sz w:val="18"/>
        <w:szCs w:val="18"/>
        <w:lang w:eastAsia="en-US"/>
      </w:rPr>
      <w:t xml:space="preserve"> - </w:t>
    </w:r>
    <w:r>
      <w:rPr>
        <w:rFonts w:ascii="Calibri" w:eastAsia="Calibri" w:hAnsi="Calibri"/>
        <w:i/>
        <w:iCs/>
        <w:smallCaps/>
        <w:color w:val="auto"/>
        <w:kern w:val="0"/>
        <w:sz w:val="18"/>
        <w:szCs w:val="18"/>
        <w:u w:val="single"/>
        <w:lang w:eastAsia="en-US"/>
      </w:rPr>
      <w:t>T</w:t>
    </w:r>
    <w:r w:rsidRPr="007B44F2">
      <w:rPr>
        <w:rFonts w:ascii="Calibri" w:eastAsia="Calibri" w:hAnsi="Calibri"/>
        <w:i/>
        <w:iCs/>
        <w:smallCaps/>
        <w:color w:val="auto"/>
        <w:kern w:val="0"/>
        <w:sz w:val="18"/>
        <w:szCs w:val="18"/>
        <w:u w:val="single"/>
        <w:lang w:eastAsia="en-US"/>
      </w:rPr>
      <w:t>el</w:t>
    </w:r>
    <w:r w:rsidRPr="007B44F2">
      <w:rPr>
        <w:rFonts w:ascii="Calibri" w:eastAsia="Calibri" w:hAnsi="Calibri"/>
        <w:i/>
        <w:iCs/>
        <w:color w:val="auto"/>
        <w:kern w:val="0"/>
        <w:sz w:val="18"/>
        <w:szCs w:val="18"/>
        <w:lang w:eastAsia="en-US"/>
      </w:rPr>
      <w:t xml:space="preserve"> : 01.84.32.03.25 / </w:t>
    </w:r>
    <w:r w:rsidRPr="007B44F2">
      <w:rPr>
        <w:rFonts w:ascii="Calibri" w:eastAsia="Calibri" w:hAnsi="Calibri" w:cs="Arial"/>
        <w:i/>
        <w:iCs/>
        <w:kern w:val="0"/>
        <w:sz w:val="18"/>
        <w:szCs w:val="18"/>
        <w:shd w:val="clear" w:color="auto" w:fill="FFFFFF"/>
        <w:lang w:eastAsia="en-US"/>
      </w:rPr>
      <w:t>06.73.21.77.82</w:t>
    </w:r>
    <w:r>
      <w:rPr>
        <w:rFonts w:ascii="Calibri" w:eastAsia="Calibri" w:hAnsi="Calibri" w:cs="Arial"/>
        <w:i/>
        <w:iCs/>
        <w:kern w:val="0"/>
        <w:sz w:val="18"/>
        <w:szCs w:val="18"/>
        <w:shd w:val="clear" w:color="auto" w:fill="FFFFFF"/>
        <w:lang w:eastAsia="en-US"/>
      </w:rPr>
      <w:t xml:space="preserve"> </w:t>
    </w:r>
  </w:p>
  <w:p w14:paraId="3303811D" w14:textId="654A2C10" w:rsidR="0029156B" w:rsidRPr="0029156B" w:rsidRDefault="0029156B" w:rsidP="0029156B">
    <w:pPr>
      <w:suppressAutoHyphens w:val="0"/>
      <w:jc w:val="center"/>
      <w:rPr>
        <w:rFonts w:ascii="Calibri" w:eastAsia="Calibri" w:hAnsi="Calibri"/>
        <w:i/>
        <w:iCs/>
        <w:color w:val="auto"/>
        <w:kern w:val="0"/>
        <w:sz w:val="18"/>
        <w:szCs w:val="18"/>
        <w:lang w:eastAsia="en-US"/>
      </w:rPr>
    </w:pPr>
    <w:r w:rsidRPr="007B44F2">
      <w:rPr>
        <w:rFonts w:ascii="Calibri" w:eastAsia="Calibri" w:hAnsi="Calibri"/>
        <w:i/>
        <w:iCs/>
        <w:smallCaps/>
        <w:color w:val="auto"/>
        <w:kern w:val="0"/>
        <w:sz w:val="18"/>
        <w:szCs w:val="18"/>
        <w:u w:val="single"/>
        <w:lang w:eastAsia="en-US"/>
      </w:rPr>
      <w:t>Courriel </w:t>
    </w:r>
    <w:r w:rsidRPr="007B44F2">
      <w:rPr>
        <w:rFonts w:ascii="Calibri" w:eastAsia="Calibri" w:hAnsi="Calibri"/>
        <w:i/>
        <w:iCs/>
        <w:color w:val="auto"/>
        <w:kern w:val="0"/>
        <w:sz w:val="18"/>
        <w:szCs w:val="18"/>
        <w:lang w:eastAsia="en-US"/>
      </w:rPr>
      <w:t xml:space="preserve">: </w:t>
    </w:r>
    <w:hyperlink r:id="rId1" w:history="1">
      <w:r w:rsidRPr="007B44F2">
        <w:rPr>
          <w:rFonts w:ascii="Calibri" w:eastAsia="Calibri" w:hAnsi="Calibri"/>
          <w:i/>
          <w:iCs/>
          <w:color w:val="0000FF" w:themeColor="hyperlink"/>
          <w:kern w:val="0"/>
          <w:sz w:val="18"/>
          <w:szCs w:val="18"/>
          <w:u w:val="single"/>
          <w:lang w:eastAsia="en-US"/>
        </w:rPr>
        <w:t>terresdebrie77@gmail.com</w:t>
      </w:r>
    </w:hyperlink>
    <w:r w:rsidRPr="007B44F2">
      <w:rPr>
        <w:rFonts w:ascii="Calibri" w:eastAsia="Calibri" w:hAnsi="Calibri" w:cs="Arial"/>
        <w:i/>
        <w:iCs/>
        <w:kern w:val="0"/>
        <w:sz w:val="18"/>
        <w:szCs w:val="18"/>
        <w:shd w:val="clear" w:color="auto" w:fill="FFFFFF"/>
        <w:lang w:eastAsia="en-US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58DF" w14:textId="77777777" w:rsidR="00975CEE" w:rsidRDefault="00975CEE" w:rsidP="00953AD4">
      <w:r>
        <w:separator/>
      </w:r>
    </w:p>
  </w:footnote>
  <w:footnote w:type="continuationSeparator" w:id="0">
    <w:p w14:paraId="1C3DBAF5" w14:textId="77777777" w:rsidR="00975CEE" w:rsidRDefault="00975CEE" w:rsidP="0095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78A20" w14:textId="4D7B3AF3" w:rsidR="0029156B" w:rsidRDefault="0029156B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B916568" wp14:editId="5F387FFA">
          <wp:simplePos x="0" y="0"/>
          <wp:positionH relativeFrom="column">
            <wp:posOffset>-76200</wp:posOffset>
          </wp:positionH>
          <wp:positionV relativeFrom="paragraph">
            <wp:posOffset>-280035</wp:posOffset>
          </wp:positionV>
          <wp:extent cx="6822089" cy="802005"/>
          <wp:effectExtent l="0" t="0" r="0" b="0"/>
          <wp:wrapNone/>
          <wp:docPr id="58" name="Imag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2089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5E2"/>
    <w:multiLevelType w:val="multilevel"/>
    <w:tmpl w:val="A5E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B543C"/>
    <w:multiLevelType w:val="hybridMultilevel"/>
    <w:tmpl w:val="16DEB954"/>
    <w:lvl w:ilvl="0" w:tplc="084CB6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6D82"/>
    <w:multiLevelType w:val="hybridMultilevel"/>
    <w:tmpl w:val="E24E5FD6"/>
    <w:lvl w:ilvl="0" w:tplc="2A54434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F7741"/>
    <w:multiLevelType w:val="hybridMultilevel"/>
    <w:tmpl w:val="FFE800BC"/>
    <w:lvl w:ilvl="0" w:tplc="14903B56">
      <w:start w:val="1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860364"/>
    <w:multiLevelType w:val="hybridMultilevel"/>
    <w:tmpl w:val="630AE4D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F71F1E"/>
    <w:multiLevelType w:val="hybridMultilevel"/>
    <w:tmpl w:val="EDF0ABB6"/>
    <w:lvl w:ilvl="0" w:tplc="2A54434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6408C"/>
    <w:multiLevelType w:val="hybridMultilevel"/>
    <w:tmpl w:val="ED42AC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97C59"/>
    <w:multiLevelType w:val="hybridMultilevel"/>
    <w:tmpl w:val="82F67590"/>
    <w:lvl w:ilvl="0" w:tplc="14903B56">
      <w:start w:val="1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780B92"/>
    <w:multiLevelType w:val="hybridMultilevel"/>
    <w:tmpl w:val="438472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8156B"/>
    <w:multiLevelType w:val="hybridMultilevel"/>
    <w:tmpl w:val="A4EA2C1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E626F0"/>
    <w:multiLevelType w:val="hybridMultilevel"/>
    <w:tmpl w:val="208CDD6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0436B8"/>
    <w:multiLevelType w:val="hybridMultilevel"/>
    <w:tmpl w:val="F58EF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F14A2"/>
    <w:multiLevelType w:val="hybridMultilevel"/>
    <w:tmpl w:val="5D0E714A"/>
    <w:lvl w:ilvl="0" w:tplc="2A54434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50619"/>
    <w:multiLevelType w:val="hybridMultilevel"/>
    <w:tmpl w:val="008A23AE"/>
    <w:lvl w:ilvl="0" w:tplc="B074FB0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96F00"/>
    <w:multiLevelType w:val="hybridMultilevel"/>
    <w:tmpl w:val="1FE6FCB4"/>
    <w:lvl w:ilvl="0" w:tplc="2A54434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D1115"/>
    <w:multiLevelType w:val="hybridMultilevel"/>
    <w:tmpl w:val="4B52009E"/>
    <w:lvl w:ilvl="0" w:tplc="14903B56">
      <w:start w:val="1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04C42"/>
    <w:multiLevelType w:val="hybridMultilevel"/>
    <w:tmpl w:val="AA1EC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93146"/>
    <w:multiLevelType w:val="multilevel"/>
    <w:tmpl w:val="1540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15105F"/>
    <w:multiLevelType w:val="hybridMultilevel"/>
    <w:tmpl w:val="6428E65E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935611"/>
    <w:multiLevelType w:val="hybridMultilevel"/>
    <w:tmpl w:val="30186DD8"/>
    <w:lvl w:ilvl="0" w:tplc="D4127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D6531"/>
    <w:multiLevelType w:val="hybridMultilevel"/>
    <w:tmpl w:val="61D23D26"/>
    <w:lvl w:ilvl="0" w:tplc="2A54434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C420B"/>
    <w:multiLevelType w:val="hybridMultilevel"/>
    <w:tmpl w:val="31EEF158"/>
    <w:lvl w:ilvl="0" w:tplc="B202A90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1778D"/>
    <w:multiLevelType w:val="hybridMultilevel"/>
    <w:tmpl w:val="7DCEE5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C4C8A"/>
    <w:multiLevelType w:val="hybridMultilevel"/>
    <w:tmpl w:val="3A5E781E"/>
    <w:lvl w:ilvl="0" w:tplc="2A54434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17"/>
  </w:num>
  <w:num w:numId="7">
    <w:abstractNumId w:val="1"/>
  </w:num>
  <w:num w:numId="8">
    <w:abstractNumId w:val="19"/>
  </w:num>
  <w:num w:numId="9">
    <w:abstractNumId w:val="21"/>
  </w:num>
  <w:num w:numId="10">
    <w:abstractNumId w:val="20"/>
  </w:num>
  <w:num w:numId="11">
    <w:abstractNumId w:val="5"/>
  </w:num>
  <w:num w:numId="12">
    <w:abstractNumId w:val="9"/>
  </w:num>
  <w:num w:numId="13">
    <w:abstractNumId w:val="23"/>
  </w:num>
  <w:num w:numId="14">
    <w:abstractNumId w:val="14"/>
  </w:num>
  <w:num w:numId="15">
    <w:abstractNumId w:val="2"/>
  </w:num>
  <w:num w:numId="16">
    <w:abstractNumId w:val="12"/>
  </w:num>
  <w:num w:numId="17">
    <w:abstractNumId w:val="11"/>
  </w:num>
  <w:num w:numId="18">
    <w:abstractNumId w:val="16"/>
  </w:num>
  <w:num w:numId="19">
    <w:abstractNumId w:val="8"/>
  </w:num>
  <w:num w:numId="20">
    <w:abstractNumId w:val="22"/>
  </w:num>
  <w:num w:numId="21">
    <w:abstractNumId w:val="6"/>
  </w:num>
  <w:num w:numId="22">
    <w:abstractNumId w:val="4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8A7"/>
    <w:rsid w:val="000255D2"/>
    <w:rsid w:val="00044FB8"/>
    <w:rsid w:val="00061EEB"/>
    <w:rsid w:val="000D3B88"/>
    <w:rsid w:val="000E553C"/>
    <w:rsid w:val="000F4FE5"/>
    <w:rsid w:val="00101C1B"/>
    <w:rsid w:val="00125843"/>
    <w:rsid w:val="00130513"/>
    <w:rsid w:val="001421AC"/>
    <w:rsid w:val="00144F04"/>
    <w:rsid w:val="00187CB0"/>
    <w:rsid w:val="001B037F"/>
    <w:rsid w:val="001C2227"/>
    <w:rsid w:val="001D239D"/>
    <w:rsid w:val="001D43A9"/>
    <w:rsid w:val="001E368E"/>
    <w:rsid w:val="001F28C4"/>
    <w:rsid w:val="001F4B25"/>
    <w:rsid w:val="00276812"/>
    <w:rsid w:val="0029156B"/>
    <w:rsid w:val="002967FB"/>
    <w:rsid w:val="002C3FF0"/>
    <w:rsid w:val="002C47D6"/>
    <w:rsid w:val="002D75D9"/>
    <w:rsid w:val="002E38BA"/>
    <w:rsid w:val="002E461C"/>
    <w:rsid w:val="00312E42"/>
    <w:rsid w:val="0031318F"/>
    <w:rsid w:val="00315108"/>
    <w:rsid w:val="003378BB"/>
    <w:rsid w:val="00340F19"/>
    <w:rsid w:val="00346859"/>
    <w:rsid w:val="00363DEF"/>
    <w:rsid w:val="00377843"/>
    <w:rsid w:val="00386EFA"/>
    <w:rsid w:val="00396B7F"/>
    <w:rsid w:val="003B3187"/>
    <w:rsid w:val="00412174"/>
    <w:rsid w:val="00416D1A"/>
    <w:rsid w:val="00417A43"/>
    <w:rsid w:val="00454A6E"/>
    <w:rsid w:val="0048263D"/>
    <w:rsid w:val="00492750"/>
    <w:rsid w:val="004E3C98"/>
    <w:rsid w:val="004E5880"/>
    <w:rsid w:val="005005E9"/>
    <w:rsid w:val="00502C86"/>
    <w:rsid w:val="0050624E"/>
    <w:rsid w:val="0053752B"/>
    <w:rsid w:val="00555A5C"/>
    <w:rsid w:val="005570F2"/>
    <w:rsid w:val="00577963"/>
    <w:rsid w:val="005820F2"/>
    <w:rsid w:val="00591187"/>
    <w:rsid w:val="00591947"/>
    <w:rsid w:val="00597783"/>
    <w:rsid w:val="005A092C"/>
    <w:rsid w:val="005B3EA1"/>
    <w:rsid w:val="006348C3"/>
    <w:rsid w:val="006349C0"/>
    <w:rsid w:val="006472DC"/>
    <w:rsid w:val="00655792"/>
    <w:rsid w:val="00657997"/>
    <w:rsid w:val="006649FC"/>
    <w:rsid w:val="006951B0"/>
    <w:rsid w:val="006B23D4"/>
    <w:rsid w:val="006B4E32"/>
    <w:rsid w:val="006C53EA"/>
    <w:rsid w:val="006C75C8"/>
    <w:rsid w:val="006F205A"/>
    <w:rsid w:val="006F4198"/>
    <w:rsid w:val="00714128"/>
    <w:rsid w:val="0072568A"/>
    <w:rsid w:val="00735CCA"/>
    <w:rsid w:val="00745300"/>
    <w:rsid w:val="00793893"/>
    <w:rsid w:val="007B44F2"/>
    <w:rsid w:val="00826499"/>
    <w:rsid w:val="00834E85"/>
    <w:rsid w:val="00835188"/>
    <w:rsid w:val="00873F54"/>
    <w:rsid w:val="008C2D96"/>
    <w:rsid w:val="008D03CB"/>
    <w:rsid w:val="009075E1"/>
    <w:rsid w:val="009314B1"/>
    <w:rsid w:val="00940BE2"/>
    <w:rsid w:val="00943184"/>
    <w:rsid w:val="00953AD4"/>
    <w:rsid w:val="00975CEE"/>
    <w:rsid w:val="00997812"/>
    <w:rsid w:val="009A03E5"/>
    <w:rsid w:val="009B2B56"/>
    <w:rsid w:val="009C2957"/>
    <w:rsid w:val="009D262F"/>
    <w:rsid w:val="00A01236"/>
    <w:rsid w:val="00A45731"/>
    <w:rsid w:val="00A61544"/>
    <w:rsid w:val="00A72789"/>
    <w:rsid w:val="00A963EA"/>
    <w:rsid w:val="00AA1428"/>
    <w:rsid w:val="00AC0F81"/>
    <w:rsid w:val="00AE685B"/>
    <w:rsid w:val="00AE6C10"/>
    <w:rsid w:val="00B46F9F"/>
    <w:rsid w:val="00B70617"/>
    <w:rsid w:val="00BA6B0D"/>
    <w:rsid w:val="00BB077F"/>
    <w:rsid w:val="00BC09F1"/>
    <w:rsid w:val="00BC58FF"/>
    <w:rsid w:val="00BC5E77"/>
    <w:rsid w:val="00BD266B"/>
    <w:rsid w:val="00BE4570"/>
    <w:rsid w:val="00BF1371"/>
    <w:rsid w:val="00BF2A01"/>
    <w:rsid w:val="00C15A20"/>
    <w:rsid w:val="00C37FF6"/>
    <w:rsid w:val="00C473F5"/>
    <w:rsid w:val="00C622F0"/>
    <w:rsid w:val="00C679BE"/>
    <w:rsid w:val="00C87D78"/>
    <w:rsid w:val="00CA3BFD"/>
    <w:rsid w:val="00CB469C"/>
    <w:rsid w:val="00D135DB"/>
    <w:rsid w:val="00D3615F"/>
    <w:rsid w:val="00D56D5B"/>
    <w:rsid w:val="00D641B8"/>
    <w:rsid w:val="00D668A7"/>
    <w:rsid w:val="00D862A7"/>
    <w:rsid w:val="00DA62F1"/>
    <w:rsid w:val="00DC3F8C"/>
    <w:rsid w:val="00E25C02"/>
    <w:rsid w:val="00E31619"/>
    <w:rsid w:val="00E33980"/>
    <w:rsid w:val="00E52A6A"/>
    <w:rsid w:val="00E61EFC"/>
    <w:rsid w:val="00E744E1"/>
    <w:rsid w:val="00EA5187"/>
    <w:rsid w:val="00EB6E1C"/>
    <w:rsid w:val="00EC6878"/>
    <w:rsid w:val="00EE671B"/>
    <w:rsid w:val="00F240EA"/>
    <w:rsid w:val="00F35BB3"/>
    <w:rsid w:val="00F542FE"/>
    <w:rsid w:val="00F5510D"/>
    <w:rsid w:val="00F77FA5"/>
    <w:rsid w:val="00FC4796"/>
    <w:rsid w:val="00FC4C10"/>
    <w:rsid w:val="4D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424D8"/>
  <w15:docId w15:val="{CC015E71-6E38-4124-A884-825DD6E6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8A7"/>
    <w:pPr>
      <w:suppressAutoHyphens/>
      <w:jc w:val="both"/>
    </w:pPr>
    <w:rPr>
      <w:rFonts w:ascii="Trebuchet MS" w:hAnsi="Trebuchet MS"/>
      <w:color w:val="000000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6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953A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3AD4"/>
    <w:rPr>
      <w:rFonts w:ascii="Trebuchet MS" w:hAnsi="Trebuchet MS"/>
      <w:color w:val="000000"/>
      <w:kern w:val="1"/>
      <w:lang w:eastAsia="ar-SA"/>
    </w:rPr>
  </w:style>
  <w:style w:type="paragraph" w:styleId="Pieddepage">
    <w:name w:val="footer"/>
    <w:basedOn w:val="Normal"/>
    <w:link w:val="PieddepageCar"/>
    <w:uiPriority w:val="99"/>
    <w:rsid w:val="00953A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3AD4"/>
    <w:rPr>
      <w:rFonts w:ascii="Trebuchet MS" w:hAnsi="Trebuchet MS"/>
      <w:color w:val="000000"/>
      <w:kern w:val="1"/>
      <w:lang w:eastAsia="ar-SA"/>
    </w:rPr>
  </w:style>
  <w:style w:type="paragraph" w:styleId="Textedebulles">
    <w:name w:val="Balloon Text"/>
    <w:basedOn w:val="Normal"/>
    <w:link w:val="TextedebullesCar"/>
    <w:rsid w:val="00953A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3AD4"/>
    <w:rPr>
      <w:rFonts w:ascii="Tahoma" w:hAnsi="Tahoma" w:cs="Tahoma"/>
      <w:color w:val="000000"/>
      <w:kern w:val="1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C622F0"/>
    <w:pPr>
      <w:ind w:left="720"/>
      <w:contextualSpacing/>
    </w:pPr>
  </w:style>
  <w:style w:type="character" w:styleId="Lienhypertexte">
    <w:name w:val="Hyperlink"/>
    <w:basedOn w:val="Policepardfaut"/>
    <w:rsid w:val="00416D1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35BB3"/>
    <w:pPr>
      <w:suppressAutoHyphens w:val="0"/>
      <w:ind w:firstLine="708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F35BB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Marquedecommentaire">
    <w:name w:val="annotation reference"/>
    <w:basedOn w:val="Policepardfaut"/>
    <w:uiPriority w:val="99"/>
    <w:unhideWhenUsed/>
    <w:rsid w:val="00F35B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35BB3"/>
    <w:pPr>
      <w:suppressAutoHyphens w:val="0"/>
      <w:spacing w:after="160"/>
      <w:ind w:firstLine="708"/>
    </w:pPr>
    <w:rPr>
      <w:rFonts w:asciiTheme="majorHAnsi" w:eastAsiaTheme="minorHAnsi" w:hAnsiTheme="majorHAnsi" w:cstheme="minorBidi"/>
      <w:color w:val="auto"/>
      <w:kern w:val="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F35BB3"/>
    <w:rPr>
      <w:rFonts w:asciiTheme="majorHAnsi" w:eastAsiaTheme="minorHAnsi" w:hAnsiTheme="majorHAnsi" w:cstheme="minorBidi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7B44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4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3911">
                  <w:marLeft w:val="0"/>
                  <w:marRight w:val="0"/>
                  <w:marTop w:val="0"/>
                  <w:marBottom w:val="0"/>
                  <w:divBdr>
                    <w:top w:val="single" w:sz="6" w:space="0" w:color="7D7D7D"/>
                    <w:left w:val="single" w:sz="6" w:space="0" w:color="7D7D7D"/>
                    <w:bottom w:val="single" w:sz="6" w:space="0" w:color="7D7D7D"/>
                    <w:right w:val="single" w:sz="6" w:space="0" w:color="7D7D7D"/>
                  </w:divBdr>
                  <w:divsChild>
                    <w:div w:id="161474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3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97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51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5696">
                  <w:marLeft w:val="0"/>
                  <w:marRight w:val="0"/>
                  <w:marTop w:val="0"/>
                  <w:marBottom w:val="0"/>
                  <w:divBdr>
                    <w:top w:val="single" w:sz="6" w:space="0" w:color="7D7D7D"/>
                    <w:left w:val="single" w:sz="6" w:space="0" w:color="7D7D7D"/>
                    <w:bottom w:val="single" w:sz="6" w:space="0" w:color="7D7D7D"/>
                    <w:right w:val="single" w:sz="6" w:space="0" w:color="7D7D7D"/>
                  </w:divBdr>
                  <w:divsChild>
                    <w:div w:id="24303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3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9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1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rresdebrie7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_x00e7_u xmlns="a60866ca-5dc7-4ea6-b952-171b4419a53b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477651027F84FAE7014005F450798" ma:contentTypeVersion="14" ma:contentTypeDescription="Crée un document." ma:contentTypeScope="" ma:versionID="e8a6f11d788bba02bdf538eae074d323">
  <xsd:schema xmlns:xsd="http://www.w3.org/2001/XMLSchema" xmlns:xs="http://www.w3.org/2001/XMLSchema" xmlns:p="http://schemas.microsoft.com/office/2006/metadata/properties" xmlns:ns2="a60866ca-5dc7-4ea6-b952-171b4419a53b" xmlns:ns3="3b7706f4-7fe2-4b94-9e7a-0d43041d4971" targetNamespace="http://schemas.microsoft.com/office/2006/metadata/properties" ma:root="true" ma:fieldsID="be9240b534ebad4c0e966be751d13fa0" ns2:_="" ns3:_="">
    <xsd:import namespace="a60866ca-5dc7-4ea6-b952-171b4419a53b"/>
    <xsd:import namespace="3b7706f4-7fe2-4b94-9e7a-0d43041d4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Aper_x00e7_u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866ca-5dc7-4ea6-b952-171b4419a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Aper_x00e7_u" ma:index="18" ma:displayName="Aperçu" ma:format="Thumbnail" ma:internalName="Aper_x00e7_u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706f4-7fe2-4b94-9e7a-0d43041d4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D0021-A795-4E31-88BA-6FA0911D4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0D7638-1881-44BF-B7DA-AEC3A16E5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4409C-5594-4063-8C32-A502B12F5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FA1</vt:lpstr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FA1</dc:title>
  <dc:creator>Benjamin Lefebvre</dc:creator>
  <cp:lastModifiedBy>Tina Pereira</cp:lastModifiedBy>
  <cp:revision>58</cp:revision>
  <cp:lastPrinted>2017-03-27T09:09:00Z</cp:lastPrinted>
  <dcterms:created xsi:type="dcterms:W3CDTF">2019-01-09T13:19:00Z</dcterms:created>
  <dcterms:modified xsi:type="dcterms:W3CDTF">2022-01-11T15:53:00Z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0x010100B11477651027F84FAE7014005F450798</vt:lpwstr>
  </property>
</Properties>
</file>